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2953" w14:textId="77777777" w:rsidR="00074060" w:rsidRPr="006A186C" w:rsidRDefault="00074060" w:rsidP="0097126F">
      <w:pPr>
        <w:pStyle w:val="Title"/>
        <w:spacing w:after="60"/>
        <w:rPr>
          <w:rFonts w:ascii="Calibri" w:hAnsi="Calibri" w:cs="Calibri"/>
          <w:sz w:val="2"/>
          <w:szCs w:val="2"/>
        </w:rPr>
      </w:pPr>
    </w:p>
    <w:p w14:paraId="2D9852AB" w14:textId="6BC1E553" w:rsidR="002E4AD4" w:rsidRPr="006A186C" w:rsidRDefault="002E4AD4" w:rsidP="0097126F">
      <w:pPr>
        <w:pStyle w:val="Title"/>
        <w:spacing w:after="60"/>
        <w:rPr>
          <w:rFonts w:ascii="Calibri" w:hAnsi="Calibri" w:cs="Calibri"/>
          <w:szCs w:val="36"/>
        </w:rPr>
      </w:pPr>
      <w:r w:rsidRPr="006A186C">
        <w:rPr>
          <w:rFonts w:ascii="Calibri" w:hAnsi="Calibri" w:cs="Calibri"/>
          <w:szCs w:val="36"/>
        </w:rPr>
        <w:t>PERMIT APPLICATION FORM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42"/>
        <w:gridCol w:w="142"/>
        <w:gridCol w:w="3117"/>
        <w:gridCol w:w="199"/>
        <w:gridCol w:w="511"/>
        <w:gridCol w:w="427"/>
        <w:gridCol w:w="565"/>
        <w:gridCol w:w="709"/>
        <w:gridCol w:w="992"/>
        <w:gridCol w:w="567"/>
        <w:gridCol w:w="1241"/>
        <w:gridCol w:w="177"/>
      </w:tblGrid>
      <w:tr w:rsidR="00C90E5C" w:rsidRPr="00074060" w14:paraId="0D95F92A" w14:textId="77777777" w:rsidTr="006A186C">
        <w:trPr>
          <w:gridAfter w:val="1"/>
          <w:wAfter w:w="177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82457" w14:textId="77777777" w:rsidR="00C90E5C" w:rsidRPr="006A186C" w:rsidRDefault="00C90E5C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noProof/>
                <w:lang w:val="en-US"/>
              </w:rPr>
            </w:pPr>
            <w:r w:rsidRPr="006A186C">
              <w:rPr>
                <w:rFonts w:ascii="Calibri" w:hAnsi="Calibri" w:cs="Calibri"/>
                <w:sz w:val="19"/>
              </w:rPr>
              <w:t>Organising Club</w:t>
            </w:r>
          </w:p>
        </w:tc>
        <w:tc>
          <w:tcPr>
            <w:tcW w:w="86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86FC9E" w14:textId="77777777" w:rsidR="00C90E5C" w:rsidRPr="006A186C" w:rsidRDefault="00C90E5C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noProof/>
                <w:lang w:val="en-US"/>
              </w:rPr>
            </w:pPr>
          </w:p>
        </w:tc>
      </w:tr>
      <w:tr w:rsidR="00C90E5C" w:rsidRPr="00074060" w14:paraId="14AD3D3B" w14:textId="77777777" w:rsidTr="006A186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489D6" w14:textId="77777777" w:rsidR="00C90E5C" w:rsidRPr="006A186C" w:rsidRDefault="00C90E5C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noProof/>
                <w:lang w:val="en-US"/>
              </w:rPr>
            </w:pPr>
            <w:r w:rsidRPr="006A186C">
              <w:rPr>
                <w:rFonts w:ascii="Calibri" w:hAnsi="Calibri" w:cs="Calibri"/>
                <w:sz w:val="19"/>
              </w:rPr>
              <w:t>I/we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A8BED1" w14:textId="77777777" w:rsidR="00C90E5C" w:rsidRPr="006A186C" w:rsidRDefault="00C90E5C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jc w:val="right"/>
              <w:rPr>
                <w:rFonts w:ascii="Calibri" w:hAnsi="Calibri" w:cs="Calibri"/>
                <w:noProof/>
                <w:lang w:val="en-US"/>
              </w:rPr>
            </w:pPr>
            <w:r w:rsidRPr="006A186C">
              <w:rPr>
                <w:rFonts w:ascii="Calibri" w:hAnsi="Calibri" w:cs="Calibri"/>
                <w:i/>
                <w:sz w:val="16"/>
              </w:rPr>
              <w:t>(name of organiser)</w:t>
            </w:r>
          </w:p>
        </w:tc>
      </w:tr>
      <w:tr w:rsidR="00C90E5C" w:rsidRPr="00074060" w14:paraId="39984374" w14:textId="77777777" w:rsidTr="006A186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2CA16" w14:textId="77777777" w:rsidR="00C90E5C" w:rsidRPr="006A186C" w:rsidRDefault="00C90E5C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noProof/>
                <w:lang w:val="en-US"/>
              </w:rPr>
            </w:pPr>
            <w:r w:rsidRPr="006A186C">
              <w:rPr>
                <w:rFonts w:ascii="Calibri" w:hAnsi="Calibri" w:cs="Calibri"/>
                <w:sz w:val="19"/>
              </w:rPr>
              <w:t>Address: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DF9D09" w14:textId="77777777" w:rsidR="00C90E5C" w:rsidRPr="006A186C" w:rsidRDefault="00C90E5C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noProof/>
                <w:lang w:val="en-US"/>
              </w:rPr>
            </w:pPr>
          </w:p>
        </w:tc>
      </w:tr>
      <w:tr w:rsidR="006A186C" w:rsidRPr="00074060" w14:paraId="299DC7C2" w14:textId="77777777" w:rsidTr="006A186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0832C" w14:textId="77777777" w:rsidR="00970534" w:rsidRPr="006A186C" w:rsidRDefault="00970534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sz w:val="19"/>
              </w:rPr>
            </w:pP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4F426" w14:textId="77777777" w:rsidR="00970534" w:rsidRPr="006A186C" w:rsidRDefault="00970534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sz w:val="19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6FC06" w14:textId="77777777" w:rsidR="00970534" w:rsidRPr="006A186C" w:rsidRDefault="00970534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jc w:val="right"/>
              <w:rPr>
                <w:rFonts w:ascii="Calibri" w:hAnsi="Calibri" w:cs="Calibri"/>
                <w:noProof/>
                <w:lang w:val="en-US"/>
              </w:rPr>
            </w:pPr>
            <w:r w:rsidRPr="006A186C">
              <w:rPr>
                <w:rFonts w:ascii="Calibri" w:hAnsi="Calibri" w:cs="Calibri"/>
                <w:sz w:val="19"/>
              </w:rPr>
              <w:t>Post Code: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F17B9" w14:textId="77777777" w:rsidR="00970534" w:rsidRPr="006A186C" w:rsidRDefault="00970534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noProof/>
                <w:lang w:val="en-US"/>
              </w:rPr>
            </w:pPr>
          </w:p>
        </w:tc>
      </w:tr>
      <w:tr w:rsidR="00C90E5C" w:rsidRPr="00074060" w14:paraId="36CC2A39" w14:textId="77777777" w:rsidTr="006A186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5361E" w14:textId="77777777" w:rsidR="00C90E5C" w:rsidRPr="006A186C" w:rsidRDefault="00C90E5C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sz w:val="19"/>
              </w:rPr>
            </w:pPr>
            <w:r w:rsidRPr="006A186C">
              <w:rPr>
                <w:rFonts w:ascii="Calibri" w:hAnsi="Calibri" w:cs="Calibri"/>
                <w:sz w:val="19"/>
              </w:rPr>
              <w:t>Email:</w:t>
            </w:r>
          </w:p>
        </w:tc>
        <w:tc>
          <w:tcPr>
            <w:tcW w:w="87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F9F22A" w14:textId="77777777" w:rsidR="00C90E5C" w:rsidRPr="006A186C" w:rsidRDefault="00C90E5C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sz w:val="19"/>
              </w:rPr>
            </w:pPr>
          </w:p>
        </w:tc>
      </w:tr>
      <w:tr w:rsidR="006A186C" w:rsidRPr="00074060" w14:paraId="6FF4E747" w14:textId="77777777" w:rsidTr="006A186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C94F0" w14:textId="77777777" w:rsidR="009051D7" w:rsidRPr="006A186C" w:rsidRDefault="009051D7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sz w:val="19"/>
              </w:rPr>
            </w:pPr>
            <w:r w:rsidRPr="006A186C">
              <w:rPr>
                <w:rFonts w:ascii="Calibri" w:hAnsi="Calibri" w:cs="Calibri"/>
                <w:sz w:val="19"/>
              </w:rPr>
              <w:t>Ph Mob</w:t>
            </w:r>
            <w:r w:rsidR="00BF3961" w:rsidRPr="006A186C">
              <w:rPr>
                <w:rFonts w:ascii="Calibri" w:hAnsi="Calibri" w:cs="Calibri"/>
                <w:sz w:val="19"/>
              </w:rPr>
              <w:t>ile</w:t>
            </w:r>
            <w:r w:rsidRPr="006A186C">
              <w:rPr>
                <w:rFonts w:ascii="Calibri" w:hAnsi="Calibri" w:cs="Calibri"/>
                <w:sz w:val="19"/>
              </w:rPr>
              <w:t xml:space="preserve">: 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A98ED" w14:textId="77777777" w:rsidR="009051D7" w:rsidRPr="006A186C" w:rsidRDefault="009051D7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sz w:val="19"/>
              </w:rPr>
            </w:pPr>
            <w:r w:rsidRPr="006A186C">
              <w:rPr>
                <w:rFonts w:ascii="Calibri" w:hAnsi="Calibri" w:cs="Calibri"/>
                <w:sz w:val="19"/>
              </w:rPr>
              <w:t>(</w:t>
            </w:r>
            <w:r w:rsidR="00E8285F" w:rsidRPr="006A186C">
              <w:rPr>
                <w:rFonts w:ascii="Calibri" w:hAnsi="Calibri" w:cs="Calibri"/>
                <w:sz w:val="19"/>
              </w:rPr>
              <w:t xml:space="preserve">          </w:t>
            </w:r>
            <w:r w:rsidRPr="006A186C">
              <w:rPr>
                <w:rFonts w:ascii="Calibri" w:hAnsi="Calibri" w:cs="Calibri"/>
                <w:sz w:val="19"/>
              </w:rPr>
              <w:t>)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9787E" w14:textId="77777777" w:rsidR="009051D7" w:rsidRPr="006A186C" w:rsidRDefault="009051D7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jc w:val="right"/>
              <w:rPr>
                <w:rFonts w:ascii="Calibri" w:hAnsi="Calibri" w:cs="Calibri"/>
                <w:sz w:val="19"/>
              </w:rPr>
            </w:pPr>
            <w:r w:rsidRPr="006A186C">
              <w:rPr>
                <w:rFonts w:ascii="Calibri" w:hAnsi="Calibri" w:cs="Calibri"/>
                <w:sz w:val="19"/>
              </w:rPr>
              <w:t xml:space="preserve">Ph Home: 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103CB0" w14:textId="77777777" w:rsidR="009051D7" w:rsidRPr="006A186C" w:rsidRDefault="00E8285F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sz w:val="19"/>
              </w:rPr>
            </w:pPr>
            <w:r w:rsidRPr="006A186C">
              <w:rPr>
                <w:rFonts w:ascii="Calibri" w:hAnsi="Calibri" w:cs="Calibri"/>
                <w:sz w:val="19"/>
              </w:rPr>
              <w:t>(          )</w:t>
            </w:r>
          </w:p>
        </w:tc>
      </w:tr>
      <w:tr w:rsidR="009051D7" w:rsidRPr="00074060" w14:paraId="45A119E0" w14:textId="77777777" w:rsidTr="006A186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9899A" w14:textId="77777777" w:rsidR="009051D7" w:rsidRPr="006A186C" w:rsidRDefault="009051D7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sz w:val="19"/>
              </w:rPr>
            </w:pPr>
            <w:r w:rsidRPr="006A186C">
              <w:rPr>
                <w:rFonts w:ascii="Calibri" w:hAnsi="Calibri" w:cs="Calibri"/>
                <w:sz w:val="19"/>
              </w:rPr>
              <w:t xml:space="preserve">Ph Work: 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00A7B3" w14:textId="77777777" w:rsidR="009051D7" w:rsidRPr="006A186C" w:rsidRDefault="009051D7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sz w:val="19"/>
              </w:rPr>
            </w:pPr>
            <w:r w:rsidRPr="006A186C">
              <w:rPr>
                <w:rFonts w:ascii="Calibri" w:hAnsi="Calibri" w:cs="Calibri"/>
                <w:sz w:val="19"/>
              </w:rPr>
              <w:t xml:space="preserve">( </w:t>
            </w:r>
            <w:r w:rsidR="00E8285F" w:rsidRPr="006A186C">
              <w:rPr>
                <w:rFonts w:ascii="Calibri" w:hAnsi="Calibri" w:cs="Calibri"/>
                <w:sz w:val="19"/>
              </w:rPr>
              <w:t xml:space="preserve">        </w:t>
            </w:r>
            <w:r w:rsidRPr="006A186C">
              <w:rPr>
                <w:rFonts w:ascii="Calibri" w:hAnsi="Calibri" w:cs="Calibri"/>
                <w:sz w:val="19"/>
              </w:rPr>
              <w:t xml:space="preserve"> )</w:t>
            </w:r>
          </w:p>
        </w:tc>
        <w:tc>
          <w:tcPr>
            <w:tcW w:w="5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E2DD5" w14:textId="77777777" w:rsidR="009051D7" w:rsidRPr="006A186C" w:rsidRDefault="009051D7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sz w:val="19"/>
              </w:rPr>
            </w:pPr>
          </w:p>
        </w:tc>
      </w:tr>
      <w:tr w:rsidR="006A186C" w:rsidRPr="00074060" w14:paraId="737D2C8E" w14:textId="77777777" w:rsidTr="006A186C"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A7A85" w14:textId="77777777" w:rsidR="007A40CC" w:rsidRPr="006A186C" w:rsidRDefault="007A40CC" w:rsidP="006A186C">
            <w:pPr>
              <w:keepLines/>
              <w:tabs>
                <w:tab w:val="left" w:pos="114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sz w:val="19"/>
              </w:rPr>
            </w:pPr>
            <w:r w:rsidRPr="006A186C">
              <w:rPr>
                <w:rFonts w:ascii="Calibri" w:hAnsi="Calibri" w:cs="Calibri"/>
                <w:sz w:val="19"/>
              </w:rPr>
              <w:t>Signed:</w:t>
            </w:r>
            <w:r w:rsidRPr="006A186C">
              <w:rPr>
                <w:rFonts w:ascii="Calibri" w:hAnsi="Calibri" w:cs="Calibri"/>
                <w:sz w:val="19"/>
              </w:rPr>
              <w:tab/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EB197C" w14:textId="77777777" w:rsidR="007A40CC" w:rsidRPr="006A186C" w:rsidRDefault="007A40CC" w:rsidP="006A186C">
            <w:pPr>
              <w:keepLines/>
              <w:tabs>
                <w:tab w:val="left" w:pos="114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sz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D635F" w14:textId="77777777" w:rsidR="007A40CC" w:rsidRPr="006A186C" w:rsidRDefault="007A40CC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jc w:val="right"/>
              <w:rPr>
                <w:rFonts w:ascii="Calibri" w:hAnsi="Calibri" w:cs="Calibri"/>
                <w:sz w:val="19"/>
              </w:rPr>
            </w:pPr>
            <w:r w:rsidRPr="006A186C">
              <w:rPr>
                <w:rFonts w:ascii="Calibri" w:hAnsi="Calibri" w:cs="Calibri"/>
                <w:sz w:val="19"/>
              </w:rPr>
              <w:t>Date: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9E543" w14:textId="77777777" w:rsidR="007A40CC" w:rsidRPr="006A186C" w:rsidRDefault="007A40CC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sz w:val="19"/>
              </w:rPr>
            </w:pPr>
          </w:p>
        </w:tc>
      </w:tr>
      <w:tr w:rsidR="009051D7" w:rsidRPr="00074060" w14:paraId="74D03206" w14:textId="77777777" w:rsidTr="006A186C"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32F09" w14:textId="77777777" w:rsidR="009051D7" w:rsidRPr="006A186C" w:rsidRDefault="009051D7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sz w:val="19"/>
              </w:rPr>
            </w:pPr>
            <w:r w:rsidRPr="006A186C">
              <w:rPr>
                <w:rFonts w:ascii="Calibri" w:hAnsi="Calibri" w:cs="Calibri"/>
                <w:i/>
                <w:sz w:val="17"/>
                <w:szCs w:val="17"/>
              </w:rPr>
              <w:t>HEREBY apply for an Organising Permit for the event described in support of which I/we attach the documents as marked and declare that all particulars relating to the proposed event are correct</w:t>
            </w:r>
            <w:r w:rsidRPr="006A186C">
              <w:rPr>
                <w:rFonts w:ascii="Calibri" w:hAnsi="Calibri" w:cs="Calibri"/>
                <w:sz w:val="17"/>
                <w:szCs w:val="17"/>
              </w:rPr>
              <w:t>.</w:t>
            </w:r>
          </w:p>
        </w:tc>
      </w:tr>
      <w:tr w:rsidR="00C90E5C" w:rsidRPr="00074060" w14:paraId="7A3A439E" w14:textId="77777777" w:rsidTr="006A186C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C1480" w14:textId="77777777" w:rsidR="00C90E5C" w:rsidRPr="006A186C" w:rsidRDefault="00C90E5C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noProof/>
                <w:lang w:val="en-US"/>
              </w:rPr>
            </w:pPr>
            <w:r w:rsidRPr="006A186C">
              <w:rPr>
                <w:rFonts w:ascii="Calibri" w:hAnsi="Calibri" w:cs="Calibri"/>
                <w:sz w:val="19"/>
              </w:rPr>
              <w:t>Event Name:</w:t>
            </w:r>
          </w:p>
        </w:tc>
        <w:tc>
          <w:tcPr>
            <w:tcW w:w="86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4B6A50" w14:textId="77777777" w:rsidR="00C90E5C" w:rsidRPr="006A186C" w:rsidRDefault="00C90E5C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noProof/>
                <w:lang w:val="en-US"/>
              </w:rPr>
            </w:pPr>
          </w:p>
        </w:tc>
      </w:tr>
      <w:tr w:rsidR="006A186C" w:rsidRPr="00074060" w14:paraId="27D24DD7" w14:textId="77777777" w:rsidTr="006A186C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10C52" w14:textId="77777777" w:rsidR="00B4141F" w:rsidRPr="006A186C" w:rsidRDefault="00B4141F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noProof/>
                <w:lang w:val="en-US"/>
              </w:rPr>
            </w:pPr>
            <w:r w:rsidRPr="006A186C">
              <w:rPr>
                <w:rFonts w:ascii="Calibri" w:hAnsi="Calibri" w:cs="Calibri"/>
                <w:sz w:val="19"/>
              </w:rPr>
              <w:t>Location: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26C72" w14:textId="77777777" w:rsidR="00B4141F" w:rsidRPr="006A186C" w:rsidRDefault="00B4141F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73645" w14:textId="77777777" w:rsidR="00B4141F" w:rsidRPr="006A186C" w:rsidRDefault="00B4141F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noProof/>
                <w:lang w:val="en-US"/>
              </w:rPr>
            </w:pPr>
            <w:r w:rsidRPr="006A186C">
              <w:rPr>
                <w:rFonts w:ascii="Calibri" w:hAnsi="Calibri" w:cs="Calibri"/>
                <w:sz w:val="19"/>
              </w:rPr>
              <w:t>Venue:</w:t>
            </w:r>
          </w:p>
        </w:tc>
        <w:tc>
          <w:tcPr>
            <w:tcW w:w="42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39BB47" w14:textId="77777777" w:rsidR="00B4141F" w:rsidRPr="006A186C" w:rsidRDefault="00B4141F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noProof/>
                <w:lang w:val="en-US"/>
              </w:rPr>
            </w:pPr>
          </w:p>
        </w:tc>
      </w:tr>
      <w:tr w:rsidR="00C90E5C" w:rsidRPr="00074060" w14:paraId="5829276D" w14:textId="77777777" w:rsidTr="006A186C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0E9AD" w14:textId="77777777" w:rsidR="00C90E5C" w:rsidRPr="006A186C" w:rsidRDefault="00C90E5C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noProof/>
                <w:lang w:val="en-US"/>
              </w:rPr>
            </w:pPr>
            <w:r w:rsidRPr="006A186C">
              <w:rPr>
                <w:rFonts w:ascii="Calibri" w:hAnsi="Calibri" w:cs="Calibri"/>
                <w:sz w:val="19"/>
              </w:rPr>
              <w:t>Event Website</w:t>
            </w:r>
          </w:p>
        </w:tc>
        <w:tc>
          <w:tcPr>
            <w:tcW w:w="86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117102" w14:textId="77777777" w:rsidR="00C90E5C" w:rsidRPr="006A186C" w:rsidRDefault="00C90E5C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noProof/>
                <w:lang w:val="en-US"/>
              </w:rPr>
            </w:pPr>
          </w:p>
        </w:tc>
      </w:tr>
      <w:tr w:rsidR="00C90E5C" w:rsidRPr="00074060" w14:paraId="757CC495" w14:textId="77777777" w:rsidTr="006A186C"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A684D" w14:textId="08521BD4" w:rsidR="00C90E5C" w:rsidRPr="006A186C" w:rsidRDefault="00C90E5C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sz w:val="19"/>
              </w:rPr>
            </w:pPr>
            <w:r w:rsidRPr="006A186C">
              <w:rPr>
                <w:rFonts w:ascii="Calibri" w:hAnsi="Calibri" w:cs="Calibri"/>
                <w:sz w:val="19"/>
              </w:rPr>
              <w:t>Event Duration: From</w:t>
            </w:r>
            <w:r w:rsidR="007A40CC" w:rsidRPr="006A186C">
              <w:rPr>
                <w:rFonts w:ascii="Calibri" w:hAnsi="Calibri" w:cs="Calibri"/>
                <w:sz w:val="19"/>
              </w:rPr>
              <w:t xml:space="preserve"> </w:t>
            </w:r>
            <w:r w:rsidR="008A7760" w:rsidRPr="006A186C">
              <w:rPr>
                <w:rFonts w:ascii="Calibri" w:hAnsi="Calibri" w:cs="Calibri"/>
                <w:sz w:val="19"/>
              </w:rPr>
              <w:t xml:space="preserve"> </w:t>
            </w:r>
            <w:r w:rsidR="00E70D8E" w:rsidRPr="006A186C">
              <w:rPr>
                <w:rFonts w:ascii="Calibri" w:hAnsi="Calibri" w:cs="Calibri"/>
                <w:sz w:val="19"/>
              </w:rPr>
              <w:t xml:space="preserve"> </w:t>
            </w:r>
            <w:r w:rsidRPr="006A186C">
              <w:rPr>
                <w:rFonts w:ascii="Calibri" w:hAnsi="Calibri" w:cs="Calibri"/>
                <w:sz w:val="19"/>
              </w:rPr>
              <w:t xml:space="preserve">......... / ......... / ..........   Time............am/pm   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0146E" w14:textId="77777777" w:rsidR="00C90E5C" w:rsidRPr="006A186C" w:rsidRDefault="00C90E5C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noProof/>
                <w:lang w:val="en-US"/>
              </w:rPr>
            </w:pPr>
            <w:r w:rsidRPr="006A186C">
              <w:rPr>
                <w:rFonts w:ascii="Calibri" w:hAnsi="Calibri" w:cs="Calibri"/>
                <w:sz w:val="19"/>
              </w:rPr>
              <w:t>To......... / ......... / .......... Time...............am/pm</w:t>
            </w:r>
          </w:p>
        </w:tc>
      </w:tr>
      <w:tr w:rsidR="00C90E5C" w:rsidRPr="00074060" w14:paraId="1181FC0A" w14:textId="77777777" w:rsidTr="006A186C"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E7573" w14:textId="7938F577" w:rsidR="00C90E5C" w:rsidRPr="006A186C" w:rsidRDefault="00C90E5C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sz w:val="19"/>
              </w:rPr>
            </w:pPr>
            <w:r w:rsidRPr="006A186C">
              <w:rPr>
                <w:rFonts w:ascii="Calibri" w:hAnsi="Calibri" w:cs="Calibri"/>
                <w:sz w:val="19"/>
              </w:rPr>
              <w:t>Event Entries Close</w:t>
            </w:r>
            <w:r w:rsidR="008277E3" w:rsidRPr="006A186C">
              <w:rPr>
                <w:rFonts w:ascii="Calibri" w:hAnsi="Calibri" w:cs="Calibri"/>
                <w:sz w:val="19"/>
              </w:rPr>
              <w:t>:</w:t>
            </w:r>
            <w:r w:rsidR="008A7760" w:rsidRPr="006A186C">
              <w:rPr>
                <w:rFonts w:ascii="Calibri" w:hAnsi="Calibri" w:cs="Calibri"/>
                <w:sz w:val="19"/>
              </w:rPr>
              <w:t xml:space="preserve">   </w:t>
            </w:r>
            <w:r w:rsidR="00E70D8E" w:rsidRPr="006A186C">
              <w:rPr>
                <w:rFonts w:ascii="Calibri" w:hAnsi="Calibri" w:cs="Calibri"/>
                <w:sz w:val="19"/>
              </w:rPr>
              <w:t xml:space="preserve">   </w:t>
            </w:r>
            <w:r w:rsidRPr="006A186C">
              <w:rPr>
                <w:rFonts w:ascii="Calibri" w:hAnsi="Calibri" w:cs="Calibri"/>
                <w:sz w:val="19"/>
              </w:rPr>
              <w:t xml:space="preserve"> </w:t>
            </w:r>
            <w:r w:rsidR="008A7760" w:rsidRPr="006A186C">
              <w:rPr>
                <w:rFonts w:ascii="Calibri" w:hAnsi="Calibri" w:cs="Calibri"/>
                <w:sz w:val="19"/>
              </w:rPr>
              <w:t xml:space="preserve">......... / ......... / ..........   Time............am/pm   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C9737" w14:textId="4F345DB4" w:rsidR="00C90E5C" w:rsidRPr="006A186C" w:rsidRDefault="00B4141F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sz w:val="19"/>
              </w:rPr>
            </w:pPr>
            <w:r w:rsidRPr="006A186C">
              <w:rPr>
                <w:rFonts w:ascii="Calibri" w:hAnsi="Calibri" w:cs="Calibri"/>
                <w:sz w:val="19"/>
              </w:rPr>
              <w:t>Entry Fee: $............</w:t>
            </w:r>
            <w:r w:rsidR="00B8740D" w:rsidRPr="006A186C">
              <w:rPr>
                <w:rFonts w:ascii="Calibri" w:hAnsi="Calibri" w:cs="Calibri"/>
                <w:sz w:val="19"/>
              </w:rPr>
              <w:t>.</w:t>
            </w:r>
            <w:r w:rsidRPr="006A186C">
              <w:rPr>
                <w:rFonts w:ascii="Calibri" w:hAnsi="Calibri" w:cs="Calibri"/>
                <w:sz w:val="19"/>
              </w:rPr>
              <w:t xml:space="preserve">. </w:t>
            </w:r>
            <w:r w:rsidR="00C90E5C" w:rsidRPr="006A186C">
              <w:rPr>
                <w:rFonts w:ascii="Calibri" w:hAnsi="Calibri" w:cs="Calibri"/>
                <w:sz w:val="19"/>
              </w:rPr>
              <w:t>Late Entry Fee: $..............</w:t>
            </w:r>
          </w:p>
        </w:tc>
      </w:tr>
      <w:tr w:rsidR="00C90E5C" w:rsidRPr="00074060" w14:paraId="442B92A4" w14:textId="77777777" w:rsidTr="006A186C"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EC40E" w14:textId="192DBDDC" w:rsidR="00C90E5C" w:rsidRPr="006A186C" w:rsidRDefault="00C90E5C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sz w:val="19"/>
              </w:rPr>
            </w:pPr>
            <w:r w:rsidRPr="006A186C">
              <w:rPr>
                <w:rFonts w:ascii="Calibri" w:hAnsi="Calibri" w:cs="Calibri"/>
                <w:sz w:val="19"/>
              </w:rPr>
              <w:t>Documentation: From</w:t>
            </w:r>
            <w:r w:rsidR="008A7760" w:rsidRPr="006A186C">
              <w:rPr>
                <w:rFonts w:ascii="Calibri" w:hAnsi="Calibri" w:cs="Calibri"/>
                <w:sz w:val="19"/>
              </w:rPr>
              <w:t xml:space="preserve"> </w:t>
            </w:r>
            <w:r w:rsidR="00E70D8E" w:rsidRPr="006A186C">
              <w:rPr>
                <w:rFonts w:ascii="Calibri" w:hAnsi="Calibri" w:cs="Calibri"/>
                <w:sz w:val="19"/>
              </w:rPr>
              <w:t xml:space="preserve"> </w:t>
            </w:r>
            <w:r w:rsidR="007A40CC" w:rsidRPr="006A186C">
              <w:rPr>
                <w:rFonts w:ascii="Calibri" w:hAnsi="Calibri" w:cs="Calibri"/>
                <w:sz w:val="19"/>
              </w:rPr>
              <w:t xml:space="preserve"> </w:t>
            </w:r>
            <w:r w:rsidR="008A7760" w:rsidRPr="006A186C">
              <w:rPr>
                <w:rFonts w:ascii="Calibri" w:hAnsi="Calibri" w:cs="Calibri"/>
                <w:sz w:val="19"/>
              </w:rPr>
              <w:t xml:space="preserve">......... / ......... / ..........   Time............am/pm   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1E4F" w14:textId="77777777" w:rsidR="00C90E5C" w:rsidRPr="006A186C" w:rsidRDefault="00C90E5C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sz w:val="19"/>
              </w:rPr>
            </w:pPr>
            <w:r w:rsidRPr="006A186C">
              <w:rPr>
                <w:rFonts w:ascii="Calibri" w:hAnsi="Calibri" w:cs="Calibri"/>
                <w:sz w:val="19"/>
              </w:rPr>
              <w:t xml:space="preserve">To......... / ......... / .......... Time................am/pm  </w:t>
            </w:r>
          </w:p>
        </w:tc>
      </w:tr>
      <w:tr w:rsidR="00C90E5C" w:rsidRPr="00074060" w14:paraId="18E0B1C1" w14:textId="77777777" w:rsidTr="006A186C"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58487" w14:textId="129F677F" w:rsidR="00C90E5C" w:rsidRPr="006A186C" w:rsidRDefault="00C90E5C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sz w:val="19"/>
              </w:rPr>
            </w:pPr>
            <w:r w:rsidRPr="006A186C">
              <w:rPr>
                <w:rFonts w:ascii="Calibri" w:hAnsi="Calibri" w:cs="Calibri"/>
                <w:sz w:val="19"/>
              </w:rPr>
              <w:t>Scrutineering: From</w:t>
            </w:r>
            <w:r w:rsidR="007A40CC" w:rsidRPr="006A186C">
              <w:rPr>
                <w:rFonts w:ascii="Calibri" w:hAnsi="Calibri" w:cs="Calibri"/>
                <w:sz w:val="19"/>
              </w:rPr>
              <w:t xml:space="preserve"> </w:t>
            </w:r>
            <w:r w:rsidR="008A7760" w:rsidRPr="006A186C">
              <w:rPr>
                <w:rFonts w:ascii="Calibri" w:hAnsi="Calibri" w:cs="Calibri"/>
                <w:sz w:val="19"/>
              </w:rPr>
              <w:t xml:space="preserve">   </w:t>
            </w:r>
            <w:r w:rsidR="00E70D8E" w:rsidRPr="006A186C">
              <w:rPr>
                <w:rFonts w:ascii="Calibri" w:hAnsi="Calibri" w:cs="Calibri"/>
                <w:sz w:val="19"/>
              </w:rPr>
              <w:t xml:space="preserve">  </w:t>
            </w:r>
            <w:r w:rsidR="008A7760" w:rsidRPr="006A186C">
              <w:rPr>
                <w:rFonts w:ascii="Calibri" w:hAnsi="Calibri" w:cs="Calibri"/>
                <w:sz w:val="19"/>
              </w:rPr>
              <w:t xml:space="preserve"> ......... / ......... / ..........   Time............am/pm   </w:t>
            </w:r>
            <w:r w:rsidRPr="006A186C">
              <w:rPr>
                <w:rFonts w:ascii="Calibri" w:hAnsi="Calibri" w:cs="Calibri"/>
                <w:sz w:val="19"/>
              </w:rPr>
              <w:t xml:space="preserve">   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A1EEA" w14:textId="77777777" w:rsidR="00C90E5C" w:rsidRPr="006A186C" w:rsidRDefault="00C90E5C" w:rsidP="006A186C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ascii="Calibri" w:hAnsi="Calibri" w:cs="Calibri"/>
                <w:sz w:val="19"/>
              </w:rPr>
            </w:pPr>
            <w:r w:rsidRPr="006A186C">
              <w:rPr>
                <w:rFonts w:ascii="Calibri" w:hAnsi="Calibri" w:cs="Calibri"/>
                <w:sz w:val="19"/>
              </w:rPr>
              <w:t xml:space="preserve">To......... / ......... / .......... Time................am/pm  </w:t>
            </w:r>
          </w:p>
        </w:tc>
      </w:tr>
    </w:tbl>
    <w:p w14:paraId="7F0FFC2C" w14:textId="77777777" w:rsidR="00C90E5C" w:rsidRPr="006A186C" w:rsidRDefault="00C90E5C" w:rsidP="00273ADC">
      <w:pPr>
        <w:tabs>
          <w:tab w:val="right" w:leader="underscore" w:pos="8080"/>
        </w:tabs>
        <w:ind w:right="318"/>
        <w:jc w:val="center"/>
        <w:rPr>
          <w:rFonts w:ascii="Calibri" w:hAnsi="Calibri" w:cs="Calibri"/>
          <w:noProof/>
          <w:lang w:val="en-U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320"/>
        <w:gridCol w:w="2084"/>
        <w:gridCol w:w="2084"/>
        <w:gridCol w:w="2026"/>
      </w:tblGrid>
      <w:tr w:rsidR="00273ADC" w:rsidRPr="00074060" w14:paraId="6BDFD3D6" w14:textId="77777777" w:rsidTr="006A186C">
        <w:tc>
          <w:tcPr>
            <w:tcW w:w="10774" w:type="dxa"/>
            <w:gridSpan w:val="5"/>
            <w:shd w:val="pct12" w:color="auto" w:fill="auto"/>
          </w:tcPr>
          <w:p w14:paraId="234A13A1" w14:textId="77777777" w:rsidR="00273ADC" w:rsidRPr="006A186C" w:rsidRDefault="00273ADC" w:rsidP="006A186C">
            <w:pPr>
              <w:pStyle w:val="Caption"/>
              <w:keepLines/>
              <w:suppressAutoHyphens/>
              <w:rPr>
                <w:rFonts w:ascii="Calibri" w:hAnsi="Calibri" w:cs="Calibri"/>
              </w:rPr>
            </w:pPr>
            <w:r w:rsidRPr="006A186C">
              <w:rPr>
                <w:rFonts w:ascii="Calibri" w:hAnsi="Calibri" w:cs="Calibri"/>
              </w:rPr>
              <w:t>Status</w:t>
            </w:r>
          </w:p>
        </w:tc>
      </w:tr>
      <w:tr w:rsidR="006A186C" w:rsidRPr="00074060" w14:paraId="1F12DC63" w14:textId="77777777" w:rsidTr="006A186C"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14:paraId="04CEBC78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8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8"/>
              </w:rPr>
              <w:t xml:space="preserve">  International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14:paraId="0A2107A9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8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8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8"/>
              </w:rPr>
              <w:t xml:space="preserve">  National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14:paraId="302F9D7C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8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8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8"/>
              </w:rPr>
              <w:t xml:space="preserve">  National (FP)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14:paraId="2DB975A4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8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8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8"/>
              </w:rPr>
              <w:t xml:space="preserve">  ClubSport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14:paraId="3EE2D504" w14:textId="1943D7E8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8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8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8"/>
              </w:rPr>
              <w:t xml:space="preserve">  ClubSport</w:t>
            </w:r>
            <w:r w:rsidR="006A5FEC" w:rsidRPr="006A186C">
              <w:rPr>
                <w:rFonts w:ascii="Calibri" w:hAnsi="Calibri" w:cs="Calibri"/>
                <w:b w:val="0"/>
                <w:caps w:val="0"/>
                <w:sz w:val="18"/>
              </w:rPr>
              <w:t xml:space="preserve"> </w:t>
            </w:r>
            <w:r w:rsidRPr="006A186C">
              <w:rPr>
                <w:rFonts w:ascii="Calibri" w:hAnsi="Calibri" w:cs="Calibri"/>
                <w:b w:val="0"/>
                <w:caps w:val="0"/>
                <w:sz w:val="18"/>
              </w:rPr>
              <w:t>(FP)</w:t>
            </w:r>
          </w:p>
        </w:tc>
      </w:tr>
      <w:tr w:rsidR="00273ADC" w:rsidRPr="00074060" w14:paraId="030246F5" w14:textId="77777777" w:rsidTr="006A186C">
        <w:tc>
          <w:tcPr>
            <w:tcW w:w="10774" w:type="dxa"/>
            <w:gridSpan w:val="5"/>
            <w:shd w:val="pct12" w:color="auto" w:fill="auto"/>
          </w:tcPr>
          <w:p w14:paraId="319D84F4" w14:textId="77777777" w:rsidR="00273ADC" w:rsidRPr="006A186C" w:rsidRDefault="00273ADC" w:rsidP="006A186C">
            <w:pPr>
              <w:pStyle w:val="Caption"/>
              <w:keepLines/>
              <w:suppressAutoHyphens/>
              <w:rPr>
                <w:rFonts w:ascii="Calibri" w:hAnsi="Calibri" w:cs="Calibri"/>
              </w:rPr>
            </w:pPr>
            <w:r w:rsidRPr="006A186C">
              <w:rPr>
                <w:rFonts w:ascii="Calibri" w:hAnsi="Calibri" w:cs="Calibri"/>
              </w:rPr>
              <w:t>Type</w:t>
            </w:r>
          </w:p>
        </w:tc>
      </w:tr>
      <w:tr w:rsidR="006A186C" w:rsidRPr="00074060" w14:paraId="382A6328" w14:textId="77777777" w:rsidTr="006A186C"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14:paraId="0968CEF8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8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8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8"/>
              </w:rPr>
              <w:t xml:space="preserve">  Race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14:paraId="14D8A8C9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8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8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8"/>
              </w:rPr>
              <w:t xml:space="preserve">  Rally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14:paraId="56CFE354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8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8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8"/>
              </w:rPr>
              <w:t xml:space="preserve">  Advanced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14:paraId="0050E094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8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8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8"/>
              </w:rPr>
              <w:t xml:space="preserve">  Basic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14:paraId="39C43B79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8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8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8"/>
              </w:rPr>
              <w:t xml:space="preserve">  Special</w:t>
            </w:r>
          </w:p>
        </w:tc>
      </w:tr>
      <w:tr w:rsidR="00273ADC" w:rsidRPr="00074060" w14:paraId="7C48B95D" w14:textId="77777777" w:rsidTr="006A186C">
        <w:tc>
          <w:tcPr>
            <w:tcW w:w="10774" w:type="dxa"/>
            <w:gridSpan w:val="5"/>
            <w:shd w:val="pct12" w:color="auto" w:fill="auto"/>
          </w:tcPr>
          <w:p w14:paraId="4D2AC15C" w14:textId="77777777" w:rsidR="00273ADC" w:rsidRPr="006A186C" w:rsidRDefault="00273ADC" w:rsidP="006A186C">
            <w:pPr>
              <w:pStyle w:val="Caption"/>
              <w:keepLines/>
              <w:suppressAutoHyphens/>
              <w:rPr>
                <w:rFonts w:ascii="Calibri" w:hAnsi="Calibri" w:cs="Calibri"/>
              </w:rPr>
            </w:pPr>
            <w:r w:rsidRPr="006A186C">
              <w:rPr>
                <w:rFonts w:ascii="Calibri" w:hAnsi="Calibri" w:cs="Calibri"/>
              </w:rPr>
              <w:t>Group</w:t>
            </w:r>
          </w:p>
        </w:tc>
      </w:tr>
      <w:tr w:rsidR="006A186C" w:rsidRPr="00074060" w14:paraId="72E700C9" w14:textId="77777777" w:rsidTr="006A186C">
        <w:tc>
          <w:tcPr>
            <w:tcW w:w="2260" w:type="dxa"/>
            <w:shd w:val="clear" w:color="auto" w:fill="auto"/>
          </w:tcPr>
          <w:p w14:paraId="0CFC27EA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 Premier Championship Race</w:t>
            </w:r>
          </w:p>
        </w:tc>
        <w:tc>
          <w:tcPr>
            <w:tcW w:w="2320" w:type="dxa"/>
            <w:shd w:val="clear" w:color="auto" w:fill="auto"/>
          </w:tcPr>
          <w:p w14:paraId="4093EAB0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 Championship Rally</w:t>
            </w:r>
          </w:p>
        </w:tc>
        <w:tc>
          <w:tcPr>
            <w:tcW w:w="2084" w:type="dxa"/>
            <w:shd w:val="clear" w:color="auto" w:fill="auto"/>
          </w:tcPr>
          <w:p w14:paraId="059F4200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ClubSport Championship</w:t>
            </w:r>
          </w:p>
        </w:tc>
        <w:tc>
          <w:tcPr>
            <w:tcW w:w="2084" w:type="dxa"/>
            <w:shd w:val="clear" w:color="auto" w:fill="auto"/>
          </w:tcPr>
          <w:p w14:paraId="49B3A83B" w14:textId="77777777" w:rsidR="00F67001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Standing Sprint </w:t>
            </w:r>
          </w:p>
          <w:p w14:paraId="0C49BC0C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>(dual car)</w:t>
            </w:r>
          </w:p>
        </w:tc>
        <w:tc>
          <w:tcPr>
            <w:tcW w:w="2026" w:type="dxa"/>
            <w:shd w:val="clear" w:color="auto" w:fill="auto"/>
          </w:tcPr>
          <w:p w14:paraId="03BFDF52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Competitor Coaching</w:t>
            </w:r>
          </w:p>
        </w:tc>
      </w:tr>
      <w:tr w:rsidR="006A186C" w:rsidRPr="00074060" w14:paraId="12CE57EF" w14:textId="77777777" w:rsidTr="006A186C">
        <w:tc>
          <w:tcPr>
            <w:tcW w:w="2260" w:type="dxa"/>
            <w:shd w:val="clear" w:color="auto" w:fill="auto"/>
          </w:tcPr>
          <w:p w14:paraId="23162179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 Championship Race</w:t>
            </w:r>
          </w:p>
        </w:tc>
        <w:tc>
          <w:tcPr>
            <w:tcW w:w="2320" w:type="dxa"/>
            <w:shd w:val="clear" w:color="auto" w:fill="auto"/>
          </w:tcPr>
          <w:p w14:paraId="230EDB93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Rally</w:t>
            </w:r>
          </w:p>
        </w:tc>
        <w:tc>
          <w:tcPr>
            <w:tcW w:w="2084" w:type="dxa"/>
            <w:shd w:val="clear" w:color="auto" w:fill="auto"/>
          </w:tcPr>
          <w:p w14:paraId="0C0A6E39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Hillclimb Championship</w:t>
            </w:r>
          </w:p>
        </w:tc>
        <w:tc>
          <w:tcPr>
            <w:tcW w:w="2084" w:type="dxa"/>
            <w:shd w:val="clear" w:color="auto" w:fill="auto"/>
          </w:tcPr>
          <w:p w14:paraId="07332FB1" w14:textId="77777777" w:rsidR="00F67001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Flying Sprint</w:t>
            </w:r>
          </w:p>
          <w:p w14:paraId="51B94881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(single car)</w:t>
            </w:r>
          </w:p>
        </w:tc>
        <w:tc>
          <w:tcPr>
            <w:tcW w:w="2026" w:type="dxa"/>
            <w:shd w:val="clear" w:color="auto" w:fill="auto"/>
          </w:tcPr>
          <w:p w14:paraId="4C1F6756" w14:textId="77777777" w:rsidR="00F67001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Standing Sprint </w:t>
            </w:r>
          </w:p>
          <w:p w14:paraId="6BCC2C5A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(single car)</w:t>
            </w:r>
          </w:p>
        </w:tc>
      </w:tr>
      <w:tr w:rsidR="006A186C" w:rsidRPr="00074060" w14:paraId="5D529C43" w14:textId="77777777" w:rsidTr="006A186C">
        <w:tc>
          <w:tcPr>
            <w:tcW w:w="2260" w:type="dxa"/>
            <w:shd w:val="clear" w:color="auto" w:fill="auto"/>
          </w:tcPr>
          <w:p w14:paraId="11101A35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 Sanctioned Series Race</w:t>
            </w:r>
          </w:p>
        </w:tc>
        <w:tc>
          <w:tcPr>
            <w:tcW w:w="2320" w:type="dxa"/>
            <w:shd w:val="clear" w:color="auto" w:fill="auto"/>
          </w:tcPr>
          <w:p w14:paraId="31CA2771" w14:textId="77777777" w:rsidR="00B4141F" w:rsidRPr="006A186C" w:rsidRDefault="00B4141F" w:rsidP="006A186C">
            <w:pPr>
              <w:keepLines/>
              <w:tabs>
                <w:tab w:val="center" w:pos="2694"/>
              </w:tabs>
              <w:suppressAutoHyphens/>
              <w:spacing w:before="40" w:after="40"/>
              <w:jc w:val="left"/>
              <w:rPr>
                <w:rFonts w:ascii="Calibri" w:hAnsi="Calibri" w:cs="Calibri"/>
                <w:sz w:val="17"/>
                <w:szCs w:val="17"/>
              </w:rPr>
            </w:pPr>
            <w:r w:rsidRPr="006A186C">
              <w:rPr>
                <w:rFonts w:ascii="Calibri" w:hAnsi="Calibri" w:cs="Calibri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sz w:val="17"/>
                <w:szCs w:val="17"/>
              </w:rPr>
              <w:t xml:space="preserve">  Clubmans Rally</w:t>
            </w:r>
          </w:p>
        </w:tc>
        <w:tc>
          <w:tcPr>
            <w:tcW w:w="2084" w:type="dxa"/>
            <w:shd w:val="clear" w:color="auto" w:fill="auto"/>
          </w:tcPr>
          <w:p w14:paraId="3357D8C4" w14:textId="77777777" w:rsidR="0097126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Bent Sprint</w:t>
            </w:r>
          </w:p>
          <w:p w14:paraId="4C23B251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(single car)</w:t>
            </w:r>
          </w:p>
        </w:tc>
        <w:tc>
          <w:tcPr>
            <w:tcW w:w="2084" w:type="dxa"/>
            <w:shd w:val="clear" w:color="auto" w:fill="auto"/>
          </w:tcPr>
          <w:p w14:paraId="107CA279" w14:textId="77777777" w:rsidR="00B4141F" w:rsidRPr="006A186C" w:rsidRDefault="00B4141F" w:rsidP="006A186C">
            <w:pPr>
              <w:keepLines/>
              <w:tabs>
                <w:tab w:val="center" w:pos="2694"/>
              </w:tabs>
              <w:suppressAutoHyphens/>
              <w:spacing w:before="40" w:after="40"/>
              <w:jc w:val="left"/>
              <w:rPr>
                <w:rFonts w:ascii="Calibri" w:hAnsi="Calibri" w:cs="Calibri"/>
                <w:sz w:val="17"/>
                <w:szCs w:val="17"/>
              </w:rPr>
            </w:pPr>
            <w:r w:rsidRPr="006A186C">
              <w:rPr>
                <w:rFonts w:ascii="Calibri" w:hAnsi="Calibri" w:cs="Calibri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sz w:val="17"/>
                <w:szCs w:val="17"/>
              </w:rPr>
              <w:t xml:space="preserve"> Street Sprint</w:t>
            </w:r>
          </w:p>
        </w:tc>
        <w:tc>
          <w:tcPr>
            <w:tcW w:w="2026" w:type="dxa"/>
            <w:shd w:val="clear" w:color="auto" w:fill="auto"/>
          </w:tcPr>
          <w:p w14:paraId="1871B5A8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Triathlon (group one)</w:t>
            </w:r>
          </w:p>
        </w:tc>
      </w:tr>
      <w:tr w:rsidR="006A186C" w:rsidRPr="00074060" w14:paraId="14DDE2F0" w14:textId="77777777" w:rsidTr="006A186C">
        <w:tc>
          <w:tcPr>
            <w:tcW w:w="2260" w:type="dxa"/>
            <w:shd w:val="clear" w:color="auto" w:fill="auto"/>
          </w:tcPr>
          <w:p w14:paraId="454192F4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Endurance Race</w:t>
            </w:r>
          </w:p>
        </w:tc>
        <w:tc>
          <w:tcPr>
            <w:tcW w:w="2320" w:type="dxa"/>
            <w:shd w:val="clear" w:color="auto" w:fill="auto"/>
          </w:tcPr>
          <w:p w14:paraId="7FAF6198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Tarmac Rally</w:t>
            </w:r>
          </w:p>
        </w:tc>
        <w:tc>
          <w:tcPr>
            <w:tcW w:w="2084" w:type="dxa"/>
            <w:shd w:val="clear" w:color="auto" w:fill="auto"/>
          </w:tcPr>
          <w:p w14:paraId="064004F3" w14:textId="77777777" w:rsidR="0097126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Circuit Sprint </w:t>
            </w:r>
          </w:p>
          <w:p w14:paraId="610A9426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>(dual car)</w:t>
            </w:r>
          </w:p>
        </w:tc>
        <w:tc>
          <w:tcPr>
            <w:tcW w:w="2084" w:type="dxa"/>
            <w:shd w:val="clear" w:color="auto" w:fill="auto"/>
          </w:tcPr>
          <w:p w14:paraId="6DE266A5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Triathlon (group two)</w:t>
            </w:r>
          </w:p>
        </w:tc>
        <w:tc>
          <w:tcPr>
            <w:tcW w:w="2026" w:type="dxa"/>
            <w:shd w:val="clear" w:color="auto" w:fill="auto"/>
          </w:tcPr>
          <w:p w14:paraId="2188B6EA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Solo Drift</w:t>
            </w:r>
          </w:p>
        </w:tc>
      </w:tr>
      <w:tr w:rsidR="006A186C" w:rsidRPr="00074060" w14:paraId="5A6B6748" w14:textId="77777777" w:rsidTr="006A186C">
        <w:tc>
          <w:tcPr>
            <w:tcW w:w="2260" w:type="dxa"/>
            <w:shd w:val="clear" w:color="auto" w:fill="auto"/>
          </w:tcPr>
          <w:p w14:paraId="1F57BFF2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Historic / Classic Race</w:t>
            </w:r>
          </w:p>
        </w:tc>
        <w:tc>
          <w:tcPr>
            <w:tcW w:w="2320" w:type="dxa"/>
            <w:shd w:val="clear" w:color="auto" w:fill="auto"/>
          </w:tcPr>
          <w:p w14:paraId="046B6795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 Promotion Rally</w:t>
            </w:r>
          </w:p>
        </w:tc>
        <w:tc>
          <w:tcPr>
            <w:tcW w:w="2084" w:type="dxa"/>
            <w:shd w:val="clear" w:color="auto" w:fill="auto"/>
          </w:tcPr>
          <w:p w14:paraId="2771693E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Circuit Sprint (multi car)</w:t>
            </w:r>
          </w:p>
        </w:tc>
        <w:tc>
          <w:tcPr>
            <w:tcW w:w="2084" w:type="dxa"/>
            <w:shd w:val="clear" w:color="auto" w:fill="auto"/>
          </w:tcPr>
          <w:p w14:paraId="44DF2625" w14:textId="77777777" w:rsidR="00B4141F" w:rsidRPr="006A186C" w:rsidRDefault="00B4141F" w:rsidP="006A186C">
            <w:pPr>
              <w:keepLines/>
              <w:tabs>
                <w:tab w:val="center" w:pos="2694"/>
              </w:tabs>
              <w:suppressAutoHyphens/>
              <w:spacing w:before="40" w:after="40"/>
              <w:jc w:val="left"/>
              <w:rPr>
                <w:rFonts w:ascii="Calibri" w:hAnsi="Calibri" w:cs="Calibri"/>
                <w:sz w:val="17"/>
                <w:szCs w:val="17"/>
              </w:rPr>
            </w:pPr>
            <w:r w:rsidRPr="006A186C">
              <w:rPr>
                <w:rFonts w:ascii="Calibri" w:hAnsi="Calibri" w:cs="Calibri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sz w:val="17"/>
                <w:szCs w:val="17"/>
              </w:rPr>
              <w:t xml:space="preserve"> Team Drif</w:t>
            </w:r>
            <w:r w:rsidR="00F67001" w:rsidRPr="006A186C">
              <w:rPr>
                <w:rFonts w:ascii="Calibri" w:hAnsi="Calibri" w:cs="Calibri"/>
                <w:sz w:val="17"/>
                <w:szCs w:val="17"/>
              </w:rPr>
              <w:t>t</w:t>
            </w:r>
          </w:p>
        </w:tc>
        <w:tc>
          <w:tcPr>
            <w:tcW w:w="2026" w:type="dxa"/>
            <w:shd w:val="clear" w:color="auto" w:fill="auto"/>
          </w:tcPr>
          <w:p w14:paraId="3FC7433E" w14:textId="77777777" w:rsidR="00B4141F" w:rsidRPr="006A186C" w:rsidRDefault="00B4141F" w:rsidP="006A186C">
            <w:pPr>
              <w:keepLines/>
              <w:tabs>
                <w:tab w:val="center" w:pos="2694"/>
              </w:tabs>
              <w:suppressAutoHyphens/>
              <w:spacing w:before="40" w:after="40"/>
              <w:jc w:val="left"/>
              <w:rPr>
                <w:rFonts w:ascii="Calibri" w:hAnsi="Calibri" w:cs="Calibri"/>
                <w:sz w:val="17"/>
                <w:szCs w:val="17"/>
              </w:rPr>
            </w:pPr>
            <w:r w:rsidRPr="006A186C">
              <w:rPr>
                <w:rFonts w:ascii="Calibri" w:hAnsi="Calibri" w:cs="Calibri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sz w:val="17"/>
                <w:szCs w:val="17"/>
              </w:rPr>
              <w:t xml:space="preserve"> Motorkhana</w:t>
            </w:r>
          </w:p>
        </w:tc>
      </w:tr>
      <w:tr w:rsidR="006A186C" w:rsidRPr="00074060" w14:paraId="2E257AEF" w14:textId="77777777" w:rsidTr="006A186C">
        <w:tc>
          <w:tcPr>
            <w:tcW w:w="2260" w:type="dxa"/>
            <w:shd w:val="clear" w:color="auto" w:fill="auto"/>
          </w:tcPr>
          <w:p w14:paraId="6566131D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 Non-Permanent Circuit Race</w:t>
            </w:r>
          </w:p>
        </w:tc>
        <w:tc>
          <w:tcPr>
            <w:tcW w:w="2320" w:type="dxa"/>
            <w:shd w:val="clear" w:color="auto" w:fill="auto"/>
          </w:tcPr>
          <w:p w14:paraId="17F83733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Historic / Classic Rally</w:t>
            </w:r>
          </w:p>
        </w:tc>
        <w:tc>
          <w:tcPr>
            <w:tcW w:w="2084" w:type="dxa"/>
            <w:shd w:val="clear" w:color="auto" w:fill="auto"/>
          </w:tcPr>
          <w:p w14:paraId="286A5614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Grasstrack Race</w:t>
            </w:r>
          </w:p>
        </w:tc>
        <w:tc>
          <w:tcPr>
            <w:tcW w:w="2084" w:type="dxa"/>
            <w:shd w:val="clear" w:color="auto" w:fill="auto"/>
          </w:tcPr>
          <w:p w14:paraId="1274F9BC" w14:textId="77777777" w:rsidR="00B4141F" w:rsidRPr="006A186C" w:rsidRDefault="00B4141F" w:rsidP="006A186C">
            <w:pPr>
              <w:keepLines/>
              <w:tabs>
                <w:tab w:val="center" w:pos="2694"/>
              </w:tabs>
              <w:suppressAutoHyphens/>
              <w:spacing w:before="40" w:after="40"/>
              <w:jc w:val="left"/>
              <w:rPr>
                <w:rFonts w:ascii="Calibri" w:hAnsi="Calibri" w:cs="Calibri"/>
                <w:sz w:val="17"/>
                <w:szCs w:val="17"/>
              </w:rPr>
            </w:pPr>
            <w:r w:rsidRPr="006A186C">
              <w:rPr>
                <w:rFonts w:ascii="Calibri" w:hAnsi="Calibri" w:cs="Calibri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sz w:val="17"/>
                <w:szCs w:val="17"/>
              </w:rPr>
              <w:t xml:space="preserve"> Drift Battle</w:t>
            </w:r>
          </w:p>
        </w:tc>
        <w:tc>
          <w:tcPr>
            <w:tcW w:w="2026" w:type="dxa"/>
            <w:shd w:val="clear" w:color="auto" w:fill="auto"/>
          </w:tcPr>
          <w:p w14:paraId="2C9D6B2D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Modern Regularity Trial</w:t>
            </w:r>
          </w:p>
        </w:tc>
      </w:tr>
      <w:tr w:rsidR="006A186C" w:rsidRPr="00074060" w14:paraId="579C83DC" w14:textId="77777777" w:rsidTr="006A186C">
        <w:tc>
          <w:tcPr>
            <w:tcW w:w="2260" w:type="dxa"/>
            <w:shd w:val="clear" w:color="auto" w:fill="auto"/>
          </w:tcPr>
          <w:p w14:paraId="6EE9F7A4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 Permanent Circuit Race</w:t>
            </w:r>
          </w:p>
        </w:tc>
        <w:tc>
          <w:tcPr>
            <w:tcW w:w="2320" w:type="dxa"/>
            <w:shd w:val="clear" w:color="auto" w:fill="auto"/>
          </w:tcPr>
          <w:p w14:paraId="20CE4019" w14:textId="77777777" w:rsidR="00B4141F" w:rsidRPr="006A186C" w:rsidRDefault="00B4141F" w:rsidP="006A186C">
            <w:pPr>
              <w:keepLines/>
              <w:tabs>
                <w:tab w:val="center" w:pos="2694"/>
              </w:tabs>
              <w:suppressAutoHyphens/>
              <w:spacing w:before="40" w:after="40"/>
              <w:jc w:val="left"/>
              <w:rPr>
                <w:rFonts w:ascii="Calibri" w:hAnsi="Calibri" w:cs="Calibri"/>
                <w:sz w:val="17"/>
                <w:szCs w:val="17"/>
              </w:rPr>
            </w:pPr>
            <w:r w:rsidRPr="006A186C">
              <w:rPr>
                <w:rFonts w:ascii="Calibri" w:hAnsi="Calibri" w:cs="Calibri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sz w:val="17"/>
                <w:szCs w:val="17"/>
              </w:rPr>
              <w:t xml:space="preserve"> Other Rally</w:t>
            </w:r>
          </w:p>
        </w:tc>
        <w:tc>
          <w:tcPr>
            <w:tcW w:w="2084" w:type="dxa"/>
            <w:shd w:val="clear" w:color="auto" w:fill="auto"/>
          </w:tcPr>
          <w:p w14:paraId="237DB9C1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Hillclimb</w:t>
            </w:r>
          </w:p>
        </w:tc>
        <w:tc>
          <w:tcPr>
            <w:tcW w:w="2084" w:type="dxa"/>
            <w:shd w:val="clear" w:color="auto" w:fill="auto"/>
          </w:tcPr>
          <w:p w14:paraId="294BDD35" w14:textId="77777777" w:rsidR="00B4141F" w:rsidRPr="006A186C" w:rsidRDefault="00B4141F" w:rsidP="006A186C">
            <w:pPr>
              <w:keepLines/>
              <w:tabs>
                <w:tab w:val="center" w:pos="2694"/>
              </w:tabs>
              <w:suppressAutoHyphens/>
              <w:spacing w:before="40" w:after="40"/>
              <w:jc w:val="left"/>
              <w:rPr>
                <w:rFonts w:ascii="Calibri" w:hAnsi="Calibri" w:cs="Calibri"/>
                <w:sz w:val="17"/>
                <w:szCs w:val="17"/>
              </w:rPr>
            </w:pPr>
            <w:r w:rsidRPr="006A186C">
              <w:rPr>
                <w:rFonts w:ascii="Calibri" w:hAnsi="Calibri" w:cs="Calibri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sz w:val="17"/>
                <w:szCs w:val="17"/>
              </w:rPr>
              <w:t xml:space="preserve"> Autocross</w:t>
            </w:r>
          </w:p>
        </w:tc>
        <w:tc>
          <w:tcPr>
            <w:tcW w:w="2026" w:type="dxa"/>
            <w:shd w:val="clear" w:color="auto" w:fill="auto"/>
          </w:tcPr>
          <w:p w14:paraId="5E7207A7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Classic Regularity Trial</w:t>
            </w:r>
          </w:p>
        </w:tc>
      </w:tr>
      <w:tr w:rsidR="006A186C" w:rsidRPr="00074060" w14:paraId="05551A25" w14:textId="77777777" w:rsidTr="006A186C">
        <w:tc>
          <w:tcPr>
            <w:tcW w:w="2260" w:type="dxa"/>
            <w:shd w:val="clear" w:color="auto" w:fill="auto"/>
          </w:tcPr>
          <w:p w14:paraId="2A7B61DE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 Clubmans Race</w:t>
            </w:r>
          </w:p>
        </w:tc>
        <w:tc>
          <w:tcPr>
            <w:tcW w:w="2320" w:type="dxa"/>
            <w:shd w:val="clear" w:color="auto" w:fill="auto"/>
          </w:tcPr>
          <w:p w14:paraId="5A665E69" w14:textId="77777777" w:rsidR="00B4141F" w:rsidRPr="006A186C" w:rsidRDefault="00B4141F" w:rsidP="006A186C">
            <w:pPr>
              <w:keepLines/>
              <w:tabs>
                <w:tab w:val="center" w:pos="2694"/>
              </w:tabs>
              <w:suppressAutoHyphens/>
              <w:spacing w:before="40" w:after="40"/>
              <w:jc w:val="left"/>
              <w:rPr>
                <w:rFonts w:ascii="Calibri" w:hAnsi="Calibri" w:cs="Calibri"/>
                <w:sz w:val="17"/>
                <w:szCs w:val="17"/>
              </w:rPr>
            </w:pPr>
            <w:r w:rsidRPr="006A186C">
              <w:rPr>
                <w:rFonts w:ascii="Calibri" w:hAnsi="Calibri" w:cs="Calibri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sz w:val="17"/>
                <w:szCs w:val="17"/>
              </w:rPr>
              <w:t xml:space="preserve"> Rally Sprin</w:t>
            </w:r>
            <w:r w:rsidR="00F67001" w:rsidRPr="006A186C">
              <w:rPr>
                <w:rFonts w:ascii="Calibri" w:hAnsi="Calibri" w:cs="Calibri"/>
                <w:sz w:val="17"/>
                <w:szCs w:val="17"/>
              </w:rPr>
              <w:t>t</w:t>
            </w:r>
          </w:p>
        </w:tc>
        <w:tc>
          <w:tcPr>
            <w:tcW w:w="2084" w:type="dxa"/>
            <w:shd w:val="clear" w:color="auto" w:fill="auto"/>
          </w:tcPr>
          <w:p w14:paraId="2440B70A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Rally Cross</w:t>
            </w:r>
          </w:p>
        </w:tc>
        <w:tc>
          <w:tcPr>
            <w:tcW w:w="2084" w:type="dxa"/>
            <w:shd w:val="clear" w:color="auto" w:fill="auto"/>
          </w:tcPr>
          <w:p w14:paraId="61BACCC1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Circuit Sprint (single car)</w:t>
            </w:r>
          </w:p>
        </w:tc>
        <w:tc>
          <w:tcPr>
            <w:tcW w:w="2026" w:type="dxa"/>
            <w:shd w:val="clear" w:color="auto" w:fill="auto"/>
          </w:tcPr>
          <w:p w14:paraId="564DE4F3" w14:textId="77777777" w:rsidR="00B4141F" w:rsidRPr="006A186C" w:rsidRDefault="00B4141F" w:rsidP="006A186C">
            <w:pPr>
              <w:keepLines/>
              <w:tabs>
                <w:tab w:val="center" w:pos="2694"/>
              </w:tabs>
              <w:suppressAutoHyphens/>
              <w:spacing w:before="40" w:after="40"/>
              <w:jc w:val="left"/>
              <w:rPr>
                <w:rFonts w:ascii="Calibri" w:hAnsi="Calibri" w:cs="Calibri"/>
                <w:sz w:val="17"/>
                <w:szCs w:val="17"/>
              </w:rPr>
            </w:pPr>
            <w:r w:rsidRPr="006A186C">
              <w:rPr>
                <w:rFonts w:ascii="Calibri" w:hAnsi="Calibri" w:cs="Calibri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sz w:val="17"/>
                <w:szCs w:val="17"/>
              </w:rPr>
              <w:t xml:space="preserve"> Sporting Trial</w:t>
            </w:r>
          </w:p>
        </w:tc>
      </w:tr>
      <w:tr w:rsidR="006A186C" w:rsidRPr="00074060" w14:paraId="3F810759" w14:textId="77777777" w:rsidTr="006A186C">
        <w:tc>
          <w:tcPr>
            <w:tcW w:w="2260" w:type="dxa"/>
            <w:shd w:val="clear" w:color="auto" w:fill="auto"/>
          </w:tcPr>
          <w:p w14:paraId="2CD8A514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 Street Race</w:t>
            </w:r>
          </w:p>
        </w:tc>
        <w:tc>
          <w:tcPr>
            <w:tcW w:w="2320" w:type="dxa"/>
            <w:shd w:val="clear" w:color="auto" w:fill="auto"/>
          </w:tcPr>
          <w:p w14:paraId="0E41CD7B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b w:val="0"/>
                <w:caps w:val="0"/>
                <w:sz w:val="17"/>
                <w:szCs w:val="17"/>
              </w:rPr>
              <w:t xml:space="preserve">  Record Attempt</w:t>
            </w:r>
          </w:p>
        </w:tc>
        <w:tc>
          <w:tcPr>
            <w:tcW w:w="2084" w:type="dxa"/>
            <w:shd w:val="clear" w:color="auto" w:fill="auto"/>
          </w:tcPr>
          <w:p w14:paraId="0D7499AA" w14:textId="77777777" w:rsidR="00B4141F" w:rsidRPr="006A186C" w:rsidRDefault="00B4141F" w:rsidP="006A186C">
            <w:pPr>
              <w:keepLines/>
              <w:tabs>
                <w:tab w:val="center" w:pos="2694"/>
              </w:tabs>
              <w:suppressAutoHyphens/>
              <w:spacing w:before="40" w:after="40"/>
              <w:jc w:val="left"/>
              <w:rPr>
                <w:rFonts w:ascii="Calibri" w:hAnsi="Calibri" w:cs="Calibri"/>
                <w:sz w:val="17"/>
                <w:szCs w:val="17"/>
              </w:rPr>
            </w:pPr>
            <w:r w:rsidRPr="006A186C">
              <w:rPr>
                <w:rFonts w:ascii="Calibri" w:hAnsi="Calibri" w:cs="Calibri"/>
                <w:sz w:val="17"/>
                <w:szCs w:val="17"/>
              </w:rPr>
              <w:sym w:font="Wingdings" w:char="F0A8"/>
            </w:r>
            <w:r w:rsidRPr="006A186C">
              <w:rPr>
                <w:rFonts w:ascii="Calibri" w:hAnsi="Calibri" w:cs="Calibri"/>
                <w:sz w:val="17"/>
                <w:szCs w:val="17"/>
              </w:rPr>
              <w:t xml:space="preserve"> Navigational Rally</w:t>
            </w:r>
          </w:p>
        </w:tc>
        <w:tc>
          <w:tcPr>
            <w:tcW w:w="2084" w:type="dxa"/>
            <w:shd w:val="clear" w:color="auto" w:fill="auto"/>
          </w:tcPr>
          <w:p w14:paraId="4D37C827" w14:textId="77777777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</w:p>
        </w:tc>
        <w:tc>
          <w:tcPr>
            <w:tcW w:w="2026" w:type="dxa"/>
            <w:shd w:val="clear" w:color="auto" w:fill="auto"/>
          </w:tcPr>
          <w:p w14:paraId="70065F40" w14:textId="650BD2E1" w:rsidR="00B4141F" w:rsidRPr="006A186C" w:rsidRDefault="00B4141F" w:rsidP="006A186C">
            <w:pPr>
              <w:pStyle w:val="Caption"/>
              <w:keepLines/>
              <w:suppressAutoHyphens/>
              <w:jc w:val="left"/>
              <w:rPr>
                <w:rFonts w:ascii="Calibri" w:hAnsi="Calibri" w:cs="Calibri"/>
                <w:b w:val="0"/>
                <w:caps w:val="0"/>
                <w:sz w:val="17"/>
                <w:szCs w:val="17"/>
              </w:rPr>
            </w:pPr>
          </w:p>
        </w:tc>
      </w:tr>
    </w:tbl>
    <w:p w14:paraId="5403A6CA" w14:textId="77777777" w:rsidR="002E4AD4" w:rsidRPr="006A186C" w:rsidRDefault="002E4AD4">
      <w:pPr>
        <w:tabs>
          <w:tab w:val="left" w:pos="8330"/>
          <w:tab w:val="right" w:leader="dot" w:pos="10881"/>
        </w:tabs>
        <w:ind w:left="108"/>
        <w:rPr>
          <w:rFonts w:ascii="Calibri" w:hAnsi="Calibri" w:cs="Calibri"/>
          <w:b/>
          <w:noProof/>
          <w:sz w:val="4"/>
          <w:lang w:val="en-US"/>
        </w:rPr>
      </w:pPr>
    </w:p>
    <w:p w14:paraId="2B227BD6" w14:textId="77777777" w:rsidR="002E4AD4" w:rsidRPr="006A186C" w:rsidRDefault="002E4AD4">
      <w:pPr>
        <w:pStyle w:val="Heading1"/>
        <w:spacing w:before="0" w:after="0"/>
        <w:rPr>
          <w:rFonts w:ascii="Calibri" w:hAnsi="Calibri" w:cs="Calibri"/>
          <w:sz w:val="4"/>
        </w:rPr>
      </w:pPr>
    </w:p>
    <w:p w14:paraId="64F57C29" w14:textId="77777777" w:rsidR="002378E4" w:rsidRPr="006A186C" w:rsidRDefault="002378E4" w:rsidP="00551C47">
      <w:pPr>
        <w:rPr>
          <w:rFonts w:ascii="Calibri" w:hAnsi="Calibri" w:cs="Calibri"/>
          <w:b/>
        </w:rPr>
      </w:pPr>
    </w:p>
    <w:p w14:paraId="38A90C4F" w14:textId="77777777" w:rsidR="009D53EF" w:rsidRPr="006A186C" w:rsidRDefault="00152A45" w:rsidP="00551C47">
      <w:pPr>
        <w:rPr>
          <w:rFonts w:ascii="Calibri" w:hAnsi="Calibri" w:cs="Calibri"/>
          <w:b/>
          <w:sz w:val="22"/>
          <w:szCs w:val="22"/>
        </w:rPr>
      </w:pPr>
      <w:r w:rsidRPr="006A186C">
        <w:rPr>
          <w:rFonts w:ascii="Calibri" w:hAnsi="Calibri" w:cs="Calibri"/>
          <w:b/>
          <w:sz w:val="22"/>
          <w:szCs w:val="22"/>
        </w:rPr>
        <w:t>Vehicle Eligibility</w:t>
      </w:r>
      <w:r w:rsidR="009D53EF" w:rsidRPr="006A186C">
        <w:rPr>
          <w:rFonts w:ascii="Calibri" w:hAnsi="Calibri" w:cs="Calibri"/>
          <w:b/>
          <w:sz w:val="22"/>
          <w:szCs w:val="22"/>
        </w:rPr>
        <w:t>- Officials</w:t>
      </w:r>
      <w:r w:rsidR="00551C47" w:rsidRPr="006A186C">
        <w:rPr>
          <w:rFonts w:ascii="Calibri" w:hAnsi="Calibri" w:cs="Calibri"/>
          <w:b/>
          <w:sz w:val="22"/>
          <w:szCs w:val="22"/>
        </w:rPr>
        <w:t>- (Continue on separate page if required)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1843"/>
        <w:gridCol w:w="1701"/>
      </w:tblGrid>
      <w:tr w:rsidR="00152A45" w:rsidRPr="00074060" w14:paraId="465960EE" w14:textId="77777777" w:rsidTr="006A186C">
        <w:tc>
          <w:tcPr>
            <w:tcW w:w="6805" w:type="dxa"/>
            <w:shd w:val="pct12" w:color="auto" w:fill="auto"/>
          </w:tcPr>
          <w:p w14:paraId="4849FD41" w14:textId="77777777" w:rsidR="00152A45" w:rsidRPr="006A186C" w:rsidRDefault="00152A45" w:rsidP="006A186C">
            <w:pPr>
              <w:keepLines/>
              <w:suppressAutoHyphens/>
              <w:rPr>
                <w:rFonts w:ascii="Calibri" w:hAnsi="Calibri" w:cs="Calibri"/>
                <w:b/>
              </w:rPr>
            </w:pPr>
            <w:r w:rsidRPr="006A186C">
              <w:rPr>
                <w:rFonts w:ascii="Calibri" w:hAnsi="Calibri" w:cs="Calibri"/>
                <w:b/>
              </w:rPr>
              <w:t>Vehicle Class(es)</w:t>
            </w:r>
          </w:p>
        </w:tc>
        <w:tc>
          <w:tcPr>
            <w:tcW w:w="1843" w:type="dxa"/>
            <w:shd w:val="pct12" w:color="auto" w:fill="auto"/>
          </w:tcPr>
          <w:p w14:paraId="59857630" w14:textId="77777777" w:rsidR="00152A45" w:rsidRPr="006A186C" w:rsidRDefault="00152A45" w:rsidP="006A186C">
            <w:pPr>
              <w:keepLines/>
              <w:suppressAutoHyphens/>
              <w:rPr>
                <w:rFonts w:ascii="Calibri" w:hAnsi="Calibri" w:cs="Calibri"/>
                <w:b/>
              </w:rPr>
            </w:pPr>
            <w:r w:rsidRPr="006A186C">
              <w:rPr>
                <w:rFonts w:ascii="Calibri" w:hAnsi="Calibri" w:cs="Calibri"/>
                <w:b/>
              </w:rPr>
              <w:t>Entry Fee</w:t>
            </w:r>
          </w:p>
        </w:tc>
        <w:tc>
          <w:tcPr>
            <w:tcW w:w="1701" w:type="dxa"/>
            <w:shd w:val="pct12" w:color="auto" w:fill="auto"/>
          </w:tcPr>
          <w:p w14:paraId="7013E587" w14:textId="77777777" w:rsidR="00152A45" w:rsidRPr="006A186C" w:rsidRDefault="00152A45" w:rsidP="006A186C">
            <w:pPr>
              <w:keepLines/>
              <w:suppressAutoHyphens/>
              <w:rPr>
                <w:rFonts w:ascii="Calibri" w:hAnsi="Calibri" w:cs="Calibri"/>
                <w:b/>
              </w:rPr>
            </w:pPr>
            <w:r w:rsidRPr="006A186C">
              <w:rPr>
                <w:rFonts w:ascii="Calibri" w:hAnsi="Calibri" w:cs="Calibri"/>
                <w:b/>
              </w:rPr>
              <w:t>Late Entry Fee</w:t>
            </w:r>
          </w:p>
        </w:tc>
      </w:tr>
      <w:tr w:rsidR="00152A45" w:rsidRPr="00074060" w14:paraId="3069BE28" w14:textId="77777777" w:rsidTr="006A186C">
        <w:tc>
          <w:tcPr>
            <w:tcW w:w="6805" w:type="dxa"/>
            <w:shd w:val="clear" w:color="auto" w:fill="auto"/>
          </w:tcPr>
          <w:p w14:paraId="6DE87216" w14:textId="77777777" w:rsidR="00152A45" w:rsidRPr="006A186C" w:rsidRDefault="00152A45" w:rsidP="006A186C">
            <w:pPr>
              <w:keepLine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096D97DA" w14:textId="77777777" w:rsidR="00152A45" w:rsidRPr="006A186C" w:rsidRDefault="00152A45" w:rsidP="006A186C">
            <w:pPr>
              <w:keepLine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4C67425D" w14:textId="77777777" w:rsidR="00152A45" w:rsidRPr="006A186C" w:rsidRDefault="00152A45" w:rsidP="006A186C">
            <w:pPr>
              <w:keepLines/>
              <w:suppressAutoHyphens/>
              <w:rPr>
                <w:rFonts w:ascii="Calibri" w:hAnsi="Calibri" w:cs="Calibri"/>
              </w:rPr>
            </w:pPr>
          </w:p>
        </w:tc>
      </w:tr>
      <w:tr w:rsidR="00152A45" w:rsidRPr="00074060" w14:paraId="1484FA64" w14:textId="77777777" w:rsidTr="006A186C">
        <w:tc>
          <w:tcPr>
            <w:tcW w:w="6805" w:type="dxa"/>
            <w:shd w:val="clear" w:color="auto" w:fill="auto"/>
          </w:tcPr>
          <w:p w14:paraId="63B0CC3C" w14:textId="77777777" w:rsidR="00152A45" w:rsidRPr="006A186C" w:rsidRDefault="00152A45" w:rsidP="006A186C">
            <w:pPr>
              <w:keepLine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1098137C" w14:textId="77777777" w:rsidR="00152A45" w:rsidRPr="006A186C" w:rsidRDefault="00152A45" w:rsidP="006A186C">
            <w:pPr>
              <w:keepLine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35302EED" w14:textId="77777777" w:rsidR="00152A45" w:rsidRPr="006A186C" w:rsidRDefault="00152A45" w:rsidP="006A186C">
            <w:pPr>
              <w:keepLines/>
              <w:suppressAutoHyphens/>
              <w:rPr>
                <w:rFonts w:ascii="Calibri" w:hAnsi="Calibri" w:cs="Calibri"/>
              </w:rPr>
            </w:pPr>
          </w:p>
        </w:tc>
      </w:tr>
      <w:tr w:rsidR="002378E4" w:rsidRPr="00074060" w14:paraId="0DC044D0" w14:textId="77777777" w:rsidTr="006A186C">
        <w:tc>
          <w:tcPr>
            <w:tcW w:w="6805" w:type="dxa"/>
            <w:shd w:val="clear" w:color="auto" w:fill="auto"/>
          </w:tcPr>
          <w:p w14:paraId="4C867BF6" w14:textId="77777777" w:rsidR="002378E4" w:rsidRPr="006A186C" w:rsidRDefault="002378E4" w:rsidP="006A186C">
            <w:pPr>
              <w:keepLine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5E4E5798" w14:textId="77777777" w:rsidR="002378E4" w:rsidRPr="006A186C" w:rsidRDefault="002378E4" w:rsidP="006A186C">
            <w:pPr>
              <w:keepLines/>
              <w:suppressAutoHyphens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7E834A24" w14:textId="77777777" w:rsidR="002378E4" w:rsidRPr="006A186C" w:rsidRDefault="002378E4" w:rsidP="006A186C">
            <w:pPr>
              <w:keepLines/>
              <w:suppressAutoHyphens/>
              <w:rPr>
                <w:rFonts w:ascii="Calibri" w:hAnsi="Calibri" w:cs="Calibri"/>
              </w:rPr>
            </w:pPr>
          </w:p>
        </w:tc>
      </w:tr>
    </w:tbl>
    <w:p w14:paraId="241C8B3F" w14:textId="77777777" w:rsidR="002378E4" w:rsidRPr="006A186C" w:rsidRDefault="002378E4" w:rsidP="002378E4">
      <w:pPr>
        <w:jc w:val="right"/>
        <w:rPr>
          <w:rFonts w:ascii="Calibri" w:hAnsi="Calibri" w:cs="Calibri"/>
          <w:b/>
        </w:rPr>
      </w:pPr>
    </w:p>
    <w:p w14:paraId="3FBCC15B" w14:textId="77777777" w:rsidR="00375E50" w:rsidRPr="006A186C" w:rsidRDefault="00152A45" w:rsidP="00152A45">
      <w:pPr>
        <w:rPr>
          <w:rFonts w:ascii="Calibri" w:hAnsi="Calibri" w:cs="Calibri"/>
          <w:b/>
          <w:sz w:val="22"/>
          <w:szCs w:val="22"/>
        </w:rPr>
      </w:pPr>
      <w:r w:rsidRPr="006A186C">
        <w:rPr>
          <w:rFonts w:ascii="Calibri" w:hAnsi="Calibri" w:cs="Calibri"/>
          <w:b/>
          <w:sz w:val="22"/>
          <w:szCs w:val="22"/>
        </w:rPr>
        <w:t>Transponders</w:t>
      </w:r>
      <w:r w:rsidR="00AF7726" w:rsidRPr="006A186C">
        <w:rPr>
          <w:rFonts w:ascii="Calibri" w:hAnsi="Calibri" w:cs="Calibri"/>
          <w:b/>
          <w:sz w:val="22"/>
          <w:szCs w:val="22"/>
        </w:rPr>
        <w:t xml:space="preserve">:  </w:t>
      </w:r>
    </w:p>
    <w:p w14:paraId="4752A8E2" w14:textId="77777777" w:rsidR="00152A45" w:rsidRPr="006A186C" w:rsidRDefault="00152A45" w:rsidP="00152A45">
      <w:pPr>
        <w:rPr>
          <w:rFonts w:ascii="Calibri" w:hAnsi="Calibri" w:cs="Calibri"/>
        </w:rPr>
      </w:pPr>
      <w:r w:rsidRPr="006A186C">
        <w:rPr>
          <w:rFonts w:ascii="Calibri" w:hAnsi="Calibri" w:cs="Calibri"/>
        </w:rPr>
        <w:t xml:space="preserve">Are transponders required:  Yes / No.  </w:t>
      </w:r>
      <w:r w:rsidR="00AF7726" w:rsidRPr="006A186C">
        <w:rPr>
          <w:rFonts w:ascii="Calibri" w:hAnsi="Calibri" w:cs="Calibri"/>
        </w:rPr>
        <w:t xml:space="preserve">   </w:t>
      </w:r>
      <w:r w:rsidR="003036B8" w:rsidRPr="006A186C">
        <w:rPr>
          <w:rFonts w:ascii="Calibri" w:hAnsi="Calibri" w:cs="Calibri"/>
        </w:rPr>
        <w:t>A</w:t>
      </w:r>
      <w:r w:rsidRPr="006A186C">
        <w:rPr>
          <w:rFonts w:ascii="Calibri" w:hAnsi="Calibri" w:cs="Calibri"/>
        </w:rPr>
        <w:t xml:space="preserve">vailable for rental? </w:t>
      </w:r>
      <w:r w:rsidR="00174012" w:rsidRPr="006A186C">
        <w:rPr>
          <w:rFonts w:ascii="Calibri" w:hAnsi="Calibri" w:cs="Calibri"/>
        </w:rPr>
        <w:t xml:space="preserve">  </w:t>
      </w:r>
      <w:r w:rsidRPr="006A186C">
        <w:rPr>
          <w:rFonts w:ascii="Calibri" w:hAnsi="Calibri" w:cs="Calibri"/>
        </w:rPr>
        <w:t xml:space="preserve"> Yes / No.  </w:t>
      </w:r>
      <w:r w:rsidR="003036B8" w:rsidRPr="006A186C">
        <w:rPr>
          <w:rFonts w:ascii="Calibri" w:hAnsi="Calibri" w:cs="Calibri"/>
        </w:rPr>
        <w:t xml:space="preserve">  </w:t>
      </w:r>
      <w:r w:rsidRPr="006A186C">
        <w:rPr>
          <w:rFonts w:ascii="Calibri" w:hAnsi="Calibri" w:cs="Calibri"/>
        </w:rPr>
        <w:t xml:space="preserve"> Cost: $............</w:t>
      </w:r>
    </w:p>
    <w:p w14:paraId="4925C45C" w14:textId="77777777" w:rsidR="00063D55" w:rsidRPr="006A186C" w:rsidRDefault="00063D55" w:rsidP="00152A45">
      <w:pPr>
        <w:rPr>
          <w:rFonts w:ascii="Calibri" w:hAnsi="Calibri" w:cs="Calibri"/>
          <w:sz w:val="10"/>
          <w:szCs w:val="10"/>
        </w:rPr>
      </w:pPr>
    </w:p>
    <w:p w14:paraId="48EAEA98" w14:textId="77777777" w:rsidR="00637147" w:rsidRPr="006A186C" w:rsidRDefault="00637147" w:rsidP="00152A45">
      <w:pPr>
        <w:rPr>
          <w:rFonts w:ascii="Calibri" w:hAnsi="Calibri" w:cs="Calibri"/>
          <w:b/>
        </w:rPr>
      </w:pPr>
    </w:p>
    <w:p w14:paraId="773695A4" w14:textId="77777777" w:rsidR="00152A45" w:rsidRPr="006A186C" w:rsidRDefault="00063D55" w:rsidP="00152A45">
      <w:pPr>
        <w:rPr>
          <w:rFonts w:ascii="Calibri" w:hAnsi="Calibri" w:cs="Calibri"/>
          <w:b/>
          <w:sz w:val="22"/>
          <w:szCs w:val="22"/>
        </w:rPr>
      </w:pPr>
      <w:r w:rsidRPr="006A186C">
        <w:rPr>
          <w:rFonts w:ascii="Calibri" w:hAnsi="Calibri" w:cs="Calibri"/>
          <w:b/>
          <w:sz w:val="22"/>
          <w:szCs w:val="22"/>
        </w:rPr>
        <w:lastRenderedPageBreak/>
        <w:t>Officials</w:t>
      </w:r>
      <w:r w:rsidR="009D53EF" w:rsidRPr="006A186C">
        <w:rPr>
          <w:rFonts w:ascii="Calibri" w:hAnsi="Calibri" w:cs="Calibri"/>
          <w:b/>
          <w:sz w:val="22"/>
          <w:szCs w:val="22"/>
        </w:rPr>
        <w:t xml:space="preserve">- </w:t>
      </w:r>
      <w:r w:rsidR="00551C47" w:rsidRPr="006A186C">
        <w:rPr>
          <w:rFonts w:ascii="Calibri" w:hAnsi="Calibri" w:cs="Calibri"/>
          <w:b/>
          <w:sz w:val="22"/>
          <w:szCs w:val="22"/>
        </w:rPr>
        <w:t>(Continue on separate page if required)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5573"/>
        <w:gridCol w:w="2268"/>
      </w:tblGrid>
      <w:tr w:rsidR="00152A45" w:rsidRPr="00074060" w14:paraId="0CBA49CA" w14:textId="77777777" w:rsidTr="006A186C">
        <w:tc>
          <w:tcPr>
            <w:tcW w:w="2224" w:type="dxa"/>
            <w:shd w:val="pct12" w:color="auto" w:fill="auto"/>
          </w:tcPr>
          <w:p w14:paraId="0417BF46" w14:textId="77777777" w:rsidR="00152A45" w:rsidRPr="006A186C" w:rsidRDefault="00152A45" w:rsidP="006A186C">
            <w:pPr>
              <w:keepLines/>
              <w:suppressAutoHyphens/>
              <w:rPr>
                <w:rFonts w:ascii="Calibri" w:hAnsi="Calibri" w:cs="Calibri"/>
                <w:b/>
              </w:rPr>
            </w:pPr>
            <w:r w:rsidRPr="006A186C">
              <w:rPr>
                <w:rFonts w:ascii="Calibri" w:hAnsi="Calibri" w:cs="Calibri"/>
                <w:b/>
              </w:rPr>
              <w:t>Position</w:t>
            </w:r>
          </w:p>
        </w:tc>
        <w:tc>
          <w:tcPr>
            <w:tcW w:w="5573" w:type="dxa"/>
            <w:shd w:val="pct12" w:color="auto" w:fill="auto"/>
          </w:tcPr>
          <w:p w14:paraId="1E119C4D" w14:textId="77777777" w:rsidR="00152A45" w:rsidRPr="006A186C" w:rsidRDefault="00152A45" w:rsidP="006A186C">
            <w:pPr>
              <w:keepLines/>
              <w:suppressAutoHyphens/>
              <w:rPr>
                <w:rFonts w:ascii="Calibri" w:hAnsi="Calibri" w:cs="Calibri"/>
                <w:b/>
              </w:rPr>
            </w:pPr>
            <w:r w:rsidRPr="006A186C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2268" w:type="dxa"/>
            <w:shd w:val="pct12" w:color="auto" w:fill="auto"/>
          </w:tcPr>
          <w:p w14:paraId="24A5EE78" w14:textId="77777777" w:rsidR="00152A45" w:rsidRPr="006A186C" w:rsidRDefault="00152A45" w:rsidP="006A186C">
            <w:pPr>
              <w:keepLines/>
              <w:suppressAutoHyphens/>
              <w:rPr>
                <w:rFonts w:ascii="Calibri" w:hAnsi="Calibri" w:cs="Calibri"/>
                <w:b/>
              </w:rPr>
            </w:pPr>
            <w:r w:rsidRPr="006A186C">
              <w:rPr>
                <w:rFonts w:ascii="Calibri" w:hAnsi="Calibri" w:cs="Calibri"/>
                <w:b/>
              </w:rPr>
              <w:t>Licence No.</w:t>
            </w:r>
          </w:p>
        </w:tc>
      </w:tr>
      <w:tr w:rsidR="00152A45" w:rsidRPr="00074060" w14:paraId="74530B33" w14:textId="77777777" w:rsidTr="006A186C">
        <w:tc>
          <w:tcPr>
            <w:tcW w:w="2224" w:type="dxa"/>
            <w:shd w:val="clear" w:color="auto" w:fill="auto"/>
          </w:tcPr>
          <w:p w14:paraId="61AD75D7" w14:textId="77777777" w:rsidR="00152A45" w:rsidRPr="006A186C" w:rsidRDefault="00152A45" w:rsidP="006A186C">
            <w:pPr>
              <w:keepLines/>
              <w:suppressAutoHyphens/>
              <w:rPr>
                <w:rFonts w:ascii="Calibri" w:hAnsi="Calibri" w:cs="Calibri"/>
              </w:rPr>
            </w:pPr>
            <w:r w:rsidRPr="006A186C">
              <w:rPr>
                <w:rFonts w:ascii="Calibri" w:hAnsi="Calibri" w:cs="Calibri"/>
              </w:rPr>
              <w:t>Clerk of the Course</w:t>
            </w:r>
          </w:p>
        </w:tc>
        <w:tc>
          <w:tcPr>
            <w:tcW w:w="5573" w:type="dxa"/>
            <w:shd w:val="clear" w:color="auto" w:fill="auto"/>
          </w:tcPr>
          <w:p w14:paraId="568EA06E" w14:textId="77777777" w:rsidR="00152A45" w:rsidRPr="006A186C" w:rsidRDefault="00152A45" w:rsidP="006A186C">
            <w:pPr>
              <w:keepLines/>
              <w:suppressAutoHyphens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38AD884F" w14:textId="77777777" w:rsidR="00152A45" w:rsidRPr="006A186C" w:rsidRDefault="00152A45" w:rsidP="006A186C">
            <w:pPr>
              <w:keepLines/>
              <w:suppressAutoHyphens/>
              <w:rPr>
                <w:rFonts w:ascii="Calibri" w:hAnsi="Calibri" w:cs="Calibri"/>
              </w:rPr>
            </w:pPr>
          </w:p>
        </w:tc>
      </w:tr>
      <w:tr w:rsidR="00152A45" w:rsidRPr="00074060" w14:paraId="31751DAF" w14:textId="77777777" w:rsidTr="006A186C">
        <w:tc>
          <w:tcPr>
            <w:tcW w:w="2224" w:type="dxa"/>
            <w:shd w:val="clear" w:color="auto" w:fill="auto"/>
          </w:tcPr>
          <w:p w14:paraId="30E18ED3" w14:textId="77777777" w:rsidR="00152A45" w:rsidRPr="006A186C" w:rsidRDefault="00152A45" w:rsidP="006A186C">
            <w:pPr>
              <w:keepLines/>
              <w:suppressAutoHyphens/>
              <w:rPr>
                <w:rFonts w:ascii="Calibri" w:hAnsi="Calibri" w:cs="Calibri"/>
              </w:rPr>
            </w:pPr>
            <w:r w:rsidRPr="006A186C">
              <w:rPr>
                <w:rFonts w:ascii="Calibri" w:hAnsi="Calibri" w:cs="Calibri"/>
              </w:rPr>
              <w:t>Chief Scrutineer</w:t>
            </w:r>
          </w:p>
        </w:tc>
        <w:tc>
          <w:tcPr>
            <w:tcW w:w="5573" w:type="dxa"/>
            <w:shd w:val="clear" w:color="auto" w:fill="auto"/>
          </w:tcPr>
          <w:p w14:paraId="583112B0" w14:textId="77777777" w:rsidR="00152A45" w:rsidRPr="006A186C" w:rsidRDefault="00152A45" w:rsidP="006A186C">
            <w:pPr>
              <w:keepLines/>
              <w:suppressAutoHyphens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6DA6C233" w14:textId="77777777" w:rsidR="00152A45" w:rsidRPr="006A186C" w:rsidRDefault="00152A45" w:rsidP="006A186C">
            <w:pPr>
              <w:keepLines/>
              <w:suppressAutoHyphens/>
              <w:rPr>
                <w:rFonts w:ascii="Calibri" w:hAnsi="Calibri" w:cs="Calibri"/>
              </w:rPr>
            </w:pPr>
          </w:p>
        </w:tc>
      </w:tr>
      <w:tr w:rsidR="00063D55" w:rsidRPr="00074060" w14:paraId="03B02B68" w14:textId="77777777" w:rsidTr="006A186C">
        <w:tc>
          <w:tcPr>
            <w:tcW w:w="2224" w:type="dxa"/>
            <w:shd w:val="clear" w:color="auto" w:fill="auto"/>
          </w:tcPr>
          <w:p w14:paraId="75007F7D" w14:textId="77777777" w:rsidR="00063D55" w:rsidRPr="006A186C" w:rsidRDefault="00063D55" w:rsidP="006A186C">
            <w:pPr>
              <w:keepLines/>
              <w:suppressAutoHyphens/>
              <w:rPr>
                <w:rFonts w:ascii="Calibri" w:hAnsi="Calibri" w:cs="Calibri"/>
              </w:rPr>
            </w:pPr>
            <w:r w:rsidRPr="006A186C">
              <w:rPr>
                <w:rFonts w:ascii="Calibri" w:hAnsi="Calibri" w:cs="Calibri"/>
              </w:rPr>
              <w:t>Secretary</w:t>
            </w:r>
          </w:p>
        </w:tc>
        <w:tc>
          <w:tcPr>
            <w:tcW w:w="5573" w:type="dxa"/>
            <w:shd w:val="clear" w:color="auto" w:fill="auto"/>
          </w:tcPr>
          <w:p w14:paraId="2F27D21A" w14:textId="77777777" w:rsidR="00063D55" w:rsidRPr="006A186C" w:rsidRDefault="00063D55" w:rsidP="006A186C">
            <w:pPr>
              <w:keepLines/>
              <w:suppressAutoHyphens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25B3F44E" w14:textId="77777777" w:rsidR="00063D55" w:rsidRPr="006A186C" w:rsidRDefault="00063D55" w:rsidP="006A186C">
            <w:pPr>
              <w:keepLines/>
              <w:suppressAutoHyphens/>
              <w:rPr>
                <w:rFonts w:ascii="Calibri" w:hAnsi="Calibri" w:cs="Calibri"/>
              </w:rPr>
            </w:pPr>
          </w:p>
        </w:tc>
      </w:tr>
      <w:tr w:rsidR="008903D4" w:rsidRPr="00074060" w14:paraId="249EFBC9" w14:textId="77777777" w:rsidTr="006A186C">
        <w:tc>
          <w:tcPr>
            <w:tcW w:w="2224" w:type="dxa"/>
            <w:shd w:val="clear" w:color="auto" w:fill="auto"/>
          </w:tcPr>
          <w:p w14:paraId="187DEACF" w14:textId="0BBB9342" w:rsidR="008903D4" w:rsidRPr="006A186C" w:rsidRDefault="00B7311A" w:rsidP="006A186C">
            <w:pPr>
              <w:keepLines/>
              <w:suppressAutoHyphen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CRO</w:t>
            </w:r>
          </w:p>
        </w:tc>
        <w:tc>
          <w:tcPr>
            <w:tcW w:w="5573" w:type="dxa"/>
            <w:shd w:val="clear" w:color="auto" w:fill="auto"/>
          </w:tcPr>
          <w:p w14:paraId="31A5B941" w14:textId="77777777" w:rsidR="008903D4" w:rsidRPr="006A186C" w:rsidRDefault="008903D4" w:rsidP="006A186C">
            <w:pPr>
              <w:keepLines/>
              <w:suppressAutoHyphens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3DC0B2FA" w14:textId="77777777" w:rsidR="008903D4" w:rsidRPr="006A186C" w:rsidRDefault="008903D4" w:rsidP="006A186C">
            <w:pPr>
              <w:keepLines/>
              <w:suppressAutoHyphens/>
              <w:rPr>
                <w:rFonts w:ascii="Calibri" w:hAnsi="Calibri" w:cs="Calibri"/>
              </w:rPr>
            </w:pPr>
          </w:p>
        </w:tc>
      </w:tr>
      <w:tr w:rsidR="00B7311A" w:rsidRPr="00074060" w14:paraId="4B3FF82D" w14:textId="77777777" w:rsidTr="006A186C">
        <w:tc>
          <w:tcPr>
            <w:tcW w:w="2224" w:type="dxa"/>
            <w:shd w:val="clear" w:color="auto" w:fill="auto"/>
          </w:tcPr>
          <w:p w14:paraId="6EF207B2" w14:textId="77777777" w:rsidR="00B7311A" w:rsidRDefault="00B7311A" w:rsidP="006A186C">
            <w:pPr>
              <w:keepLines/>
              <w:suppressAutoHyphens/>
              <w:rPr>
                <w:rFonts w:ascii="Calibri" w:hAnsi="Calibri" w:cs="Calibri"/>
              </w:rPr>
            </w:pPr>
          </w:p>
        </w:tc>
        <w:tc>
          <w:tcPr>
            <w:tcW w:w="5573" w:type="dxa"/>
            <w:shd w:val="clear" w:color="auto" w:fill="auto"/>
          </w:tcPr>
          <w:p w14:paraId="561E3D43" w14:textId="77777777" w:rsidR="00B7311A" w:rsidRPr="006A186C" w:rsidRDefault="00B7311A" w:rsidP="006A186C">
            <w:pPr>
              <w:keepLines/>
              <w:suppressAutoHyphens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61210815" w14:textId="77777777" w:rsidR="00B7311A" w:rsidRPr="006A186C" w:rsidRDefault="00B7311A" w:rsidP="006A186C">
            <w:pPr>
              <w:keepLines/>
              <w:suppressAutoHyphens/>
              <w:rPr>
                <w:rFonts w:ascii="Calibri" w:hAnsi="Calibri" w:cs="Calibri"/>
              </w:rPr>
            </w:pPr>
          </w:p>
        </w:tc>
      </w:tr>
    </w:tbl>
    <w:p w14:paraId="022E1521" w14:textId="77777777" w:rsidR="00152A45" w:rsidRPr="006A186C" w:rsidRDefault="00152A45" w:rsidP="00152A45">
      <w:pPr>
        <w:rPr>
          <w:rFonts w:ascii="Calibri" w:hAnsi="Calibri" w:cs="Calibri"/>
        </w:rPr>
      </w:pPr>
    </w:p>
    <w:p w14:paraId="3CED54ED" w14:textId="7CBD1930" w:rsidR="00CC12D0" w:rsidRPr="006A186C" w:rsidRDefault="00F12C66" w:rsidP="00AC251D">
      <w:pPr>
        <w:jc w:val="center"/>
        <w:rPr>
          <w:rFonts w:ascii="Calibri" w:hAnsi="Calibri" w:cs="Calibri"/>
          <w:u w:val="single"/>
        </w:rPr>
      </w:pPr>
      <w:r w:rsidRPr="006A186C">
        <w:rPr>
          <w:rFonts w:ascii="Calibri" w:hAnsi="Calibri" w:cs="Calibri"/>
          <w:b/>
          <w:bCs/>
          <w:sz w:val="22"/>
          <w:szCs w:val="22"/>
          <w:u w:val="single"/>
        </w:rPr>
        <w:t>PLEASE ENSURE YOUR APPLICATION IS COMPLETED CORRECTLY AND SIGNED</w:t>
      </w:r>
    </w:p>
    <w:p w14:paraId="77DFDBF1" w14:textId="77777777" w:rsidR="002378E4" w:rsidRPr="006A186C" w:rsidRDefault="002378E4" w:rsidP="002378E4">
      <w:pPr>
        <w:jc w:val="right"/>
        <w:rPr>
          <w:rFonts w:ascii="Calibri" w:hAnsi="Calibri" w:cs="Calibri"/>
          <w:b/>
        </w:rPr>
      </w:pPr>
    </w:p>
    <w:p w14:paraId="6205A735" w14:textId="77777777" w:rsidR="002E4AD4" w:rsidRPr="006A186C" w:rsidRDefault="002E4AD4" w:rsidP="007A1DBE">
      <w:pPr>
        <w:pStyle w:val="Caption"/>
        <w:rPr>
          <w:rFonts w:ascii="Calibri" w:hAnsi="Calibri" w:cs="Calibri"/>
          <w:sz w:val="19"/>
          <w:szCs w:val="19"/>
        </w:rPr>
      </w:pPr>
      <w:r w:rsidRPr="006A186C">
        <w:rPr>
          <w:rFonts w:ascii="Calibri" w:hAnsi="Calibri" w:cs="Calibri"/>
          <w:sz w:val="19"/>
          <w:szCs w:val="19"/>
        </w:rPr>
        <w:t>NOTES ON SUBMISSION OF ORGANISING PERMIT APPLICATION</w:t>
      </w:r>
    </w:p>
    <w:p w14:paraId="0DEC836F" w14:textId="77777777" w:rsidR="00CC12D0" w:rsidRPr="006A186C" w:rsidRDefault="00CC12D0">
      <w:pPr>
        <w:rPr>
          <w:rFonts w:ascii="Calibri" w:hAnsi="Calibri" w:cs="Calibri"/>
          <w:b/>
          <w:sz w:val="10"/>
          <w:szCs w:val="10"/>
          <w:u w:val="single"/>
        </w:rPr>
      </w:pPr>
    </w:p>
    <w:p w14:paraId="457AF15F" w14:textId="593160C9" w:rsidR="008903D4" w:rsidRPr="006A186C" w:rsidRDefault="008903D4" w:rsidP="008903D4">
      <w:pPr>
        <w:spacing w:before="120"/>
        <w:rPr>
          <w:rFonts w:ascii="Calibri" w:hAnsi="Calibri" w:cs="Calibri"/>
          <w:sz w:val="19"/>
          <w:szCs w:val="19"/>
        </w:rPr>
      </w:pPr>
      <w:r w:rsidRPr="006A186C">
        <w:rPr>
          <w:rFonts w:ascii="Calibri" w:hAnsi="Calibri" w:cs="Calibri"/>
          <w:b/>
          <w:sz w:val="19"/>
          <w:szCs w:val="19"/>
          <w:u w:val="single"/>
        </w:rPr>
        <w:t>PERMIT APPLICATIONS</w:t>
      </w:r>
    </w:p>
    <w:p w14:paraId="188A9E42" w14:textId="77777777" w:rsidR="008903D4" w:rsidRPr="006A186C" w:rsidRDefault="008903D4" w:rsidP="008903D4">
      <w:pPr>
        <w:rPr>
          <w:rFonts w:ascii="Calibri" w:hAnsi="Calibri" w:cs="Calibri"/>
          <w:sz w:val="19"/>
          <w:szCs w:val="19"/>
        </w:rPr>
      </w:pPr>
      <w:r w:rsidRPr="006A186C">
        <w:rPr>
          <w:rFonts w:ascii="Calibri" w:hAnsi="Calibri" w:cs="Calibri"/>
          <w:sz w:val="19"/>
          <w:szCs w:val="19"/>
        </w:rPr>
        <w:t>Refer NSC Appendix 1, Schedule E.  Applications for events should be forwarded to the appropriate Permit Issuing Authority directly for approval of regulations, appointment of Stewards and issue of permit.</w:t>
      </w:r>
    </w:p>
    <w:p w14:paraId="18E60E2A" w14:textId="77777777" w:rsidR="008903D4" w:rsidRPr="006A186C" w:rsidRDefault="008903D4">
      <w:pPr>
        <w:rPr>
          <w:rFonts w:ascii="Calibri" w:hAnsi="Calibri" w:cs="Calibri"/>
          <w:b/>
          <w:sz w:val="19"/>
          <w:szCs w:val="19"/>
          <w:u w:val="single"/>
        </w:rPr>
      </w:pPr>
    </w:p>
    <w:p w14:paraId="4CBA1FF9" w14:textId="77777777" w:rsidR="002E4AD4" w:rsidRPr="006A186C" w:rsidRDefault="002E4AD4">
      <w:pPr>
        <w:rPr>
          <w:rFonts w:ascii="Calibri" w:hAnsi="Calibri" w:cs="Calibri"/>
          <w:b/>
          <w:sz w:val="19"/>
          <w:szCs w:val="19"/>
          <w:u w:val="single"/>
        </w:rPr>
      </w:pPr>
      <w:r w:rsidRPr="006A186C">
        <w:rPr>
          <w:rFonts w:ascii="Calibri" w:hAnsi="Calibri" w:cs="Calibri"/>
          <w:b/>
          <w:sz w:val="19"/>
          <w:szCs w:val="19"/>
          <w:u w:val="single"/>
        </w:rPr>
        <w:t>DRAFT SUPPLEMENTARY REGULATIONS</w:t>
      </w:r>
    </w:p>
    <w:p w14:paraId="1B696E93" w14:textId="77777777" w:rsidR="002E4AD4" w:rsidRPr="006A186C" w:rsidRDefault="002E4AD4">
      <w:pPr>
        <w:rPr>
          <w:rFonts w:ascii="Calibri" w:hAnsi="Calibri" w:cs="Calibri"/>
          <w:sz w:val="19"/>
          <w:szCs w:val="19"/>
        </w:rPr>
      </w:pPr>
      <w:r w:rsidRPr="006A186C">
        <w:rPr>
          <w:rFonts w:ascii="Calibri" w:hAnsi="Calibri" w:cs="Calibri"/>
          <w:sz w:val="19"/>
          <w:szCs w:val="19"/>
        </w:rPr>
        <w:t xml:space="preserve">A copy of the Draft Supplementary Regulations for all International Meetings, National Race Meetings, Street Race Meetings, all Rallies and all Championship events (including Races, Rallies, Trials, Hillclimbs and </w:t>
      </w:r>
      <w:r w:rsidR="007C76D0" w:rsidRPr="006A186C">
        <w:rPr>
          <w:rFonts w:ascii="Calibri" w:hAnsi="Calibri" w:cs="Calibri"/>
          <w:sz w:val="19"/>
          <w:szCs w:val="19"/>
        </w:rPr>
        <w:t>Motorkhanas</w:t>
      </w:r>
      <w:r w:rsidRPr="006A186C">
        <w:rPr>
          <w:rFonts w:ascii="Calibri" w:hAnsi="Calibri" w:cs="Calibri"/>
          <w:sz w:val="19"/>
          <w:szCs w:val="19"/>
        </w:rPr>
        <w:t xml:space="preserve">), should be sent to the </w:t>
      </w:r>
      <w:r w:rsidR="007C76D0" w:rsidRPr="006A186C">
        <w:rPr>
          <w:rFonts w:ascii="Calibri" w:hAnsi="Calibri" w:cs="Calibri"/>
          <w:sz w:val="19"/>
          <w:szCs w:val="19"/>
        </w:rPr>
        <w:t>Permit Issuing Authority</w:t>
      </w:r>
      <w:r w:rsidRPr="006A186C">
        <w:rPr>
          <w:rFonts w:ascii="Calibri" w:hAnsi="Calibri" w:cs="Calibri"/>
          <w:sz w:val="19"/>
          <w:szCs w:val="19"/>
        </w:rPr>
        <w:t xml:space="preserve"> for approval </w:t>
      </w:r>
      <w:r w:rsidRPr="006A186C">
        <w:rPr>
          <w:rFonts w:ascii="Calibri" w:hAnsi="Calibri" w:cs="Calibri"/>
          <w:b/>
          <w:sz w:val="19"/>
          <w:szCs w:val="19"/>
          <w:u w:val="single"/>
        </w:rPr>
        <w:t>prior to publication</w:t>
      </w:r>
      <w:r w:rsidRPr="006A186C">
        <w:rPr>
          <w:rFonts w:ascii="Calibri" w:hAnsi="Calibri" w:cs="Calibri"/>
          <w:sz w:val="19"/>
          <w:szCs w:val="19"/>
        </w:rPr>
        <w:t>.</w:t>
      </w:r>
    </w:p>
    <w:p w14:paraId="36C3AC15" w14:textId="77777777" w:rsidR="00AF605D" w:rsidRPr="006A186C" w:rsidRDefault="00AF605D">
      <w:pPr>
        <w:spacing w:before="120"/>
        <w:rPr>
          <w:rFonts w:ascii="Calibri" w:hAnsi="Calibri" w:cs="Calibri"/>
          <w:b/>
          <w:sz w:val="19"/>
          <w:szCs w:val="19"/>
          <w:u w:val="single"/>
        </w:rPr>
      </w:pPr>
      <w:r w:rsidRPr="006A186C">
        <w:rPr>
          <w:rFonts w:ascii="Calibri" w:hAnsi="Calibri" w:cs="Calibri"/>
          <w:b/>
          <w:sz w:val="19"/>
          <w:szCs w:val="19"/>
          <w:u w:val="single"/>
        </w:rPr>
        <w:t>DURATION OF EVENT</w:t>
      </w:r>
    </w:p>
    <w:p w14:paraId="0BAD81B1" w14:textId="77777777" w:rsidR="00AF605D" w:rsidRPr="006A186C" w:rsidRDefault="00AF605D" w:rsidP="007C76D0">
      <w:pPr>
        <w:rPr>
          <w:rFonts w:ascii="Calibri" w:hAnsi="Calibri" w:cs="Calibri"/>
          <w:sz w:val="19"/>
          <w:szCs w:val="19"/>
        </w:rPr>
      </w:pPr>
      <w:r w:rsidRPr="006A186C">
        <w:rPr>
          <w:rFonts w:ascii="Calibri" w:hAnsi="Calibri" w:cs="Calibri"/>
          <w:sz w:val="19"/>
          <w:szCs w:val="19"/>
        </w:rPr>
        <w:t xml:space="preserve">The duration of event should include date/times of documentation &amp; scrutineering (if separate to the main Event) but </w:t>
      </w:r>
      <w:r w:rsidR="00DB48A7" w:rsidRPr="006A186C">
        <w:rPr>
          <w:rFonts w:ascii="Calibri" w:hAnsi="Calibri" w:cs="Calibri"/>
          <w:sz w:val="19"/>
          <w:szCs w:val="19"/>
        </w:rPr>
        <w:t xml:space="preserve">does not cover </w:t>
      </w:r>
      <w:r w:rsidRPr="006A186C">
        <w:rPr>
          <w:rFonts w:ascii="Calibri" w:hAnsi="Calibri" w:cs="Calibri"/>
          <w:sz w:val="19"/>
          <w:szCs w:val="19"/>
        </w:rPr>
        <w:t>track testing.</w:t>
      </w:r>
    </w:p>
    <w:p w14:paraId="1A551189" w14:textId="77777777" w:rsidR="002E4AD4" w:rsidRPr="006A186C" w:rsidRDefault="002E4AD4">
      <w:pPr>
        <w:spacing w:before="120"/>
        <w:rPr>
          <w:rFonts w:ascii="Calibri" w:hAnsi="Calibri" w:cs="Calibri"/>
          <w:sz w:val="19"/>
          <w:szCs w:val="19"/>
        </w:rPr>
      </w:pPr>
      <w:r w:rsidRPr="006A186C">
        <w:rPr>
          <w:rFonts w:ascii="Calibri" w:hAnsi="Calibri" w:cs="Calibri"/>
          <w:b/>
          <w:sz w:val="19"/>
          <w:szCs w:val="19"/>
          <w:u w:val="single"/>
        </w:rPr>
        <w:t>ATTACHMENTS</w:t>
      </w:r>
    </w:p>
    <w:p w14:paraId="4C8E6B04" w14:textId="77777777" w:rsidR="002E4AD4" w:rsidRPr="006A186C" w:rsidRDefault="002E4AD4">
      <w:pPr>
        <w:numPr>
          <w:ilvl w:val="0"/>
          <w:numId w:val="3"/>
        </w:numPr>
        <w:rPr>
          <w:rFonts w:ascii="Calibri" w:hAnsi="Calibri" w:cs="Calibri"/>
          <w:sz w:val="19"/>
          <w:szCs w:val="19"/>
        </w:rPr>
      </w:pPr>
      <w:r w:rsidRPr="006A186C">
        <w:rPr>
          <w:rFonts w:ascii="Calibri" w:hAnsi="Calibri" w:cs="Calibri"/>
          <w:sz w:val="19"/>
          <w:szCs w:val="19"/>
        </w:rPr>
        <w:t>Please ensure all applicable documents are attached to the application</w:t>
      </w:r>
    </w:p>
    <w:p w14:paraId="0EAC65C7" w14:textId="77777777" w:rsidR="002E4AD4" w:rsidRPr="006A186C" w:rsidRDefault="002E4AD4">
      <w:pPr>
        <w:numPr>
          <w:ilvl w:val="0"/>
          <w:numId w:val="3"/>
        </w:numPr>
        <w:rPr>
          <w:rFonts w:ascii="Calibri" w:hAnsi="Calibri" w:cs="Calibri"/>
          <w:sz w:val="19"/>
          <w:szCs w:val="19"/>
        </w:rPr>
      </w:pPr>
      <w:r w:rsidRPr="006A186C">
        <w:rPr>
          <w:rFonts w:ascii="Calibri" w:hAnsi="Calibri" w:cs="Calibri"/>
          <w:sz w:val="19"/>
          <w:szCs w:val="19"/>
        </w:rPr>
        <w:t xml:space="preserve">Supplementary regulations are compulsory for all International and National events and all Rallies and must be approved by </w:t>
      </w:r>
      <w:r w:rsidR="007C76D0" w:rsidRPr="006A186C">
        <w:rPr>
          <w:rFonts w:ascii="Calibri" w:hAnsi="Calibri" w:cs="Calibri"/>
          <w:sz w:val="19"/>
          <w:szCs w:val="19"/>
        </w:rPr>
        <w:t xml:space="preserve">the Permit Issuing Authority </w:t>
      </w:r>
      <w:r w:rsidRPr="006A186C">
        <w:rPr>
          <w:rFonts w:ascii="Calibri" w:hAnsi="Calibri" w:cs="Calibri"/>
          <w:sz w:val="19"/>
          <w:szCs w:val="19"/>
        </w:rPr>
        <w:t>prior to publication.</w:t>
      </w:r>
    </w:p>
    <w:p w14:paraId="06C9374C" w14:textId="77777777" w:rsidR="002E4AD4" w:rsidRPr="006A186C" w:rsidRDefault="002E4AD4">
      <w:pPr>
        <w:numPr>
          <w:ilvl w:val="0"/>
          <w:numId w:val="3"/>
        </w:numPr>
        <w:rPr>
          <w:rFonts w:ascii="Calibri" w:hAnsi="Calibri" w:cs="Calibri"/>
          <w:sz w:val="19"/>
          <w:szCs w:val="19"/>
        </w:rPr>
      </w:pPr>
      <w:r w:rsidRPr="006A186C">
        <w:rPr>
          <w:rFonts w:ascii="Calibri" w:hAnsi="Calibri" w:cs="Calibri"/>
          <w:sz w:val="19"/>
          <w:szCs w:val="19"/>
        </w:rPr>
        <w:t>Entry Forms must comply with the National Sporting Code.</w:t>
      </w:r>
    </w:p>
    <w:p w14:paraId="705B1455" w14:textId="77777777" w:rsidR="002E4AD4" w:rsidRPr="006A186C" w:rsidRDefault="002E4AD4">
      <w:pPr>
        <w:numPr>
          <w:ilvl w:val="0"/>
          <w:numId w:val="3"/>
        </w:numPr>
        <w:rPr>
          <w:rFonts w:ascii="Calibri" w:hAnsi="Calibri" w:cs="Calibri"/>
          <w:sz w:val="19"/>
          <w:szCs w:val="19"/>
        </w:rPr>
      </w:pPr>
      <w:r w:rsidRPr="006A186C">
        <w:rPr>
          <w:rFonts w:ascii="Calibri" w:hAnsi="Calibri" w:cs="Calibri"/>
          <w:sz w:val="19"/>
          <w:szCs w:val="19"/>
        </w:rPr>
        <w:t>Plans of race venues and surrounding areas are required in the case of all race venues not previously used or approved by MotorSport New Zealand.</w:t>
      </w:r>
    </w:p>
    <w:p w14:paraId="7127E3C8" w14:textId="77777777" w:rsidR="002E4AD4" w:rsidRPr="006A186C" w:rsidRDefault="002E4AD4">
      <w:pPr>
        <w:numPr>
          <w:ilvl w:val="0"/>
          <w:numId w:val="3"/>
        </w:numPr>
        <w:rPr>
          <w:rFonts w:ascii="Calibri" w:hAnsi="Calibri" w:cs="Calibri"/>
          <w:sz w:val="19"/>
          <w:szCs w:val="19"/>
        </w:rPr>
      </w:pPr>
      <w:r w:rsidRPr="006A186C">
        <w:rPr>
          <w:rFonts w:ascii="Calibri" w:hAnsi="Calibri" w:cs="Calibri"/>
          <w:sz w:val="19"/>
          <w:szCs w:val="19"/>
        </w:rPr>
        <w:t>Safety Plan must be submitted for all events except car trials.</w:t>
      </w:r>
    </w:p>
    <w:p w14:paraId="225A66DF" w14:textId="77777777" w:rsidR="002E4AD4" w:rsidRPr="006A186C" w:rsidRDefault="002E4AD4">
      <w:pPr>
        <w:spacing w:before="120"/>
        <w:rPr>
          <w:rFonts w:ascii="Calibri" w:hAnsi="Calibri" w:cs="Calibri"/>
          <w:sz w:val="19"/>
          <w:szCs w:val="19"/>
        </w:rPr>
      </w:pPr>
      <w:r w:rsidRPr="006A186C">
        <w:rPr>
          <w:rFonts w:ascii="Calibri" w:hAnsi="Calibri" w:cs="Calibri"/>
          <w:b/>
          <w:sz w:val="19"/>
          <w:szCs w:val="19"/>
          <w:u w:val="single"/>
        </w:rPr>
        <w:t>FEES AND CHARGES</w:t>
      </w:r>
    </w:p>
    <w:p w14:paraId="01292C31" w14:textId="482651A1" w:rsidR="002E4AD4" w:rsidRPr="006A186C" w:rsidRDefault="002E4AD4">
      <w:pPr>
        <w:rPr>
          <w:rFonts w:ascii="Calibri" w:hAnsi="Calibri" w:cs="Calibri"/>
          <w:sz w:val="19"/>
          <w:szCs w:val="19"/>
        </w:rPr>
      </w:pPr>
      <w:r w:rsidRPr="006A186C">
        <w:rPr>
          <w:rFonts w:ascii="Calibri" w:hAnsi="Calibri" w:cs="Calibri"/>
          <w:sz w:val="19"/>
          <w:szCs w:val="19"/>
        </w:rPr>
        <w:t xml:space="preserve">Refer Appendix 1, Schedule B of </w:t>
      </w:r>
      <w:r w:rsidR="00333831" w:rsidRPr="006A186C">
        <w:rPr>
          <w:rFonts w:ascii="Calibri" w:hAnsi="Calibri" w:cs="Calibri"/>
          <w:sz w:val="19"/>
          <w:szCs w:val="19"/>
        </w:rPr>
        <w:t xml:space="preserve">the </w:t>
      </w:r>
      <w:r w:rsidRPr="006A186C">
        <w:rPr>
          <w:rFonts w:ascii="Calibri" w:hAnsi="Calibri" w:cs="Calibri"/>
          <w:sz w:val="19"/>
          <w:szCs w:val="19"/>
        </w:rPr>
        <w:t>MotorSport Manual.  Invoices will be raised for all fees and charges.</w:t>
      </w:r>
    </w:p>
    <w:p w14:paraId="0E2A1C76" w14:textId="77777777" w:rsidR="002E4AD4" w:rsidRPr="006A186C" w:rsidRDefault="002E4AD4">
      <w:pPr>
        <w:spacing w:before="120"/>
        <w:rPr>
          <w:rFonts w:ascii="Calibri" w:hAnsi="Calibri" w:cs="Calibri"/>
          <w:sz w:val="19"/>
          <w:szCs w:val="19"/>
        </w:rPr>
      </w:pPr>
      <w:r w:rsidRPr="006A186C">
        <w:rPr>
          <w:rFonts w:ascii="Calibri" w:hAnsi="Calibri" w:cs="Calibri"/>
          <w:b/>
          <w:sz w:val="19"/>
          <w:szCs w:val="19"/>
          <w:u w:val="single"/>
        </w:rPr>
        <w:t>INSURANCE</w:t>
      </w:r>
    </w:p>
    <w:p w14:paraId="00928CBC" w14:textId="2B0ACD3E" w:rsidR="002E4AD4" w:rsidRPr="006A186C" w:rsidRDefault="002E4AD4">
      <w:pPr>
        <w:rPr>
          <w:rFonts w:ascii="Calibri" w:hAnsi="Calibri" w:cs="Calibri"/>
          <w:sz w:val="19"/>
          <w:szCs w:val="19"/>
        </w:rPr>
      </w:pPr>
      <w:r w:rsidRPr="006A186C">
        <w:rPr>
          <w:rFonts w:ascii="Calibri" w:hAnsi="Calibri" w:cs="Calibri"/>
          <w:sz w:val="19"/>
          <w:szCs w:val="19"/>
        </w:rPr>
        <w:t>Refer to MotorSport Manual.  Pub</w:t>
      </w:r>
      <w:r w:rsidR="00B10FD9" w:rsidRPr="006A186C">
        <w:rPr>
          <w:rFonts w:ascii="Calibri" w:hAnsi="Calibri" w:cs="Calibri"/>
          <w:sz w:val="19"/>
          <w:szCs w:val="19"/>
        </w:rPr>
        <w:t>l</w:t>
      </w:r>
      <w:r w:rsidRPr="006A186C">
        <w:rPr>
          <w:rFonts w:ascii="Calibri" w:hAnsi="Calibri" w:cs="Calibri"/>
          <w:sz w:val="19"/>
          <w:szCs w:val="19"/>
        </w:rPr>
        <w:t>ic Liability Cover is $10,000,000</w:t>
      </w:r>
      <w:r w:rsidR="007C76D0" w:rsidRPr="006A186C">
        <w:rPr>
          <w:rFonts w:ascii="Calibri" w:hAnsi="Calibri" w:cs="Calibri"/>
          <w:sz w:val="19"/>
          <w:szCs w:val="19"/>
        </w:rPr>
        <w:t>.</w:t>
      </w:r>
      <w:r w:rsidRPr="006A186C">
        <w:rPr>
          <w:rFonts w:ascii="Calibri" w:hAnsi="Calibri" w:cs="Calibri"/>
          <w:sz w:val="19"/>
          <w:szCs w:val="19"/>
        </w:rPr>
        <w:t xml:space="preserve"> </w:t>
      </w:r>
    </w:p>
    <w:p w14:paraId="112DCA6D" w14:textId="77777777" w:rsidR="002E4AD4" w:rsidRPr="006A186C" w:rsidRDefault="002E4AD4">
      <w:pPr>
        <w:spacing w:before="120"/>
        <w:rPr>
          <w:rFonts w:ascii="Calibri" w:hAnsi="Calibri" w:cs="Calibri"/>
          <w:sz w:val="19"/>
          <w:szCs w:val="19"/>
        </w:rPr>
      </w:pPr>
      <w:r w:rsidRPr="006A186C">
        <w:rPr>
          <w:rFonts w:ascii="Calibri" w:hAnsi="Calibri" w:cs="Calibri"/>
          <w:b/>
          <w:sz w:val="19"/>
          <w:szCs w:val="19"/>
          <w:u w:val="single"/>
        </w:rPr>
        <w:t>TIME LIMITS FOR APPLICATIONS</w:t>
      </w:r>
    </w:p>
    <w:p w14:paraId="24BB6352" w14:textId="03263CA6" w:rsidR="002E4AD4" w:rsidRPr="006A186C" w:rsidRDefault="002E4AD4">
      <w:pPr>
        <w:rPr>
          <w:rFonts w:ascii="Calibri" w:hAnsi="Calibri" w:cs="Calibri"/>
          <w:sz w:val="19"/>
          <w:szCs w:val="19"/>
        </w:rPr>
      </w:pPr>
      <w:r w:rsidRPr="006A186C">
        <w:rPr>
          <w:rFonts w:ascii="Calibri" w:hAnsi="Calibri" w:cs="Calibri"/>
          <w:sz w:val="19"/>
          <w:szCs w:val="19"/>
        </w:rPr>
        <w:t xml:space="preserve">The following minimum time limits will apply for the lodgement of Permit Applications with </w:t>
      </w:r>
      <w:r w:rsidR="007C76D0" w:rsidRPr="006A186C">
        <w:rPr>
          <w:rFonts w:ascii="Calibri" w:hAnsi="Calibri" w:cs="Calibri"/>
          <w:sz w:val="19"/>
          <w:szCs w:val="19"/>
        </w:rPr>
        <w:t>the Permit Issuing Authority</w:t>
      </w:r>
    </w:p>
    <w:p w14:paraId="6CF16AF1" w14:textId="77777777" w:rsidR="002834EA" w:rsidRPr="006A186C" w:rsidRDefault="002834EA">
      <w:pPr>
        <w:rPr>
          <w:rFonts w:ascii="Calibri" w:hAnsi="Calibri" w:cs="Calibri"/>
          <w:sz w:val="19"/>
          <w:szCs w:val="19"/>
        </w:rPr>
      </w:pPr>
    </w:p>
    <w:p w14:paraId="43DE1276" w14:textId="77777777" w:rsidR="007A1DBE" w:rsidRPr="006A186C" w:rsidRDefault="007A1DBE">
      <w:pPr>
        <w:rPr>
          <w:rFonts w:ascii="Calibri" w:hAnsi="Calibri" w:cs="Calibri"/>
          <w:sz w:val="4"/>
          <w:szCs w:val="4"/>
        </w:rPr>
      </w:pPr>
    </w:p>
    <w:tbl>
      <w:tblPr>
        <w:tblW w:w="10500" w:type="dxa"/>
        <w:tblBorders>
          <w:bottom w:val="single" w:sz="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4586"/>
        <w:gridCol w:w="1916"/>
        <w:gridCol w:w="2835"/>
      </w:tblGrid>
      <w:tr w:rsidR="002834EA" w:rsidRPr="002834EA" w14:paraId="64F58B51" w14:textId="77777777" w:rsidTr="002834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04A80" w14:textId="77777777" w:rsidR="002834EA" w:rsidRPr="006A186C" w:rsidRDefault="002834EA" w:rsidP="002834E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A186C">
              <w:rPr>
                <w:rFonts w:ascii="Calibri" w:hAnsi="Calibri" w:cs="Calibri"/>
                <w:b/>
                <w:bCs/>
                <w:sz w:val="16"/>
                <w:szCs w:val="16"/>
              </w:rPr>
              <w:t>Permit Status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6DFFF" w14:textId="77777777" w:rsidR="002834EA" w:rsidRPr="006A186C" w:rsidRDefault="002834EA" w:rsidP="002834E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A186C">
              <w:rPr>
                <w:rFonts w:ascii="Calibri" w:hAnsi="Calibri" w:cs="Calibri"/>
                <w:b/>
                <w:bCs/>
                <w:sz w:val="16"/>
                <w:szCs w:val="16"/>
              </w:rPr>
              <w:t>Event Permit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C2F20" w14:textId="77777777" w:rsidR="002834EA" w:rsidRPr="006A186C" w:rsidRDefault="002834EA" w:rsidP="0002494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A186C">
              <w:rPr>
                <w:rFonts w:ascii="Calibri" w:hAnsi="Calibri" w:cs="Calibri"/>
                <w:b/>
                <w:bCs/>
                <w:sz w:val="16"/>
                <w:szCs w:val="16"/>
              </w:rPr>
              <w:t>Issuing Authority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60013" w14:textId="23D140F9" w:rsidR="002834EA" w:rsidRPr="006A186C" w:rsidRDefault="002834EA" w:rsidP="0002494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A186C">
              <w:rPr>
                <w:rFonts w:ascii="Calibri" w:hAnsi="Calibri" w:cs="Calibri"/>
                <w:b/>
                <w:bCs/>
                <w:sz w:val="16"/>
                <w:szCs w:val="16"/>
              </w:rPr>
              <w:t>Application and/or</w:t>
            </w:r>
          </w:p>
          <w:p w14:paraId="4738B145" w14:textId="7521A078" w:rsidR="002834EA" w:rsidRPr="006A186C" w:rsidRDefault="002834EA" w:rsidP="0002494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A186C">
              <w:rPr>
                <w:rFonts w:ascii="Calibri" w:hAnsi="Calibri" w:cs="Calibri"/>
                <w:b/>
                <w:bCs/>
                <w:sz w:val="16"/>
                <w:szCs w:val="16"/>
              </w:rPr>
              <w:t>Documentation submission deadline</w:t>
            </w:r>
          </w:p>
        </w:tc>
      </w:tr>
      <w:tr w:rsidR="002834EA" w:rsidRPr="002834EA" w14:paraId="384B8CE9" w14:textId="77777777" w:rsidTr="002834EA"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AEE87CE" w14:textId="77777777" w:rsidR="002834EA" w:rsidRPr="006A186C" w:rsidRDefault="002834EA" w:rsidP="002834EA">
            <w:pPr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Sanctioning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BDCBA75" w14:textId="77777777" w:rsidR="002834EA" w:rsidRPr="006A186C" w:rsidRDefault="002834EA" w:rsidP="002834EA">
            <w:pPr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Championship / Sanctioned Series Sanctioning Application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DEA056E" w14:textId="77777777" w:rsidR="002834EA" w:rsidRPr="006A186C" w:rsidRDefault="002834EA" w:rsidP="000249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MotorSport NZ Office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5DF083A" w14:textId="77777777" w:rsidR="002834EA" w:rsidRPr="006A186C" w:rsidRDefault="002834EA" w:rsidP="000249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60 days prior</w:t>
            </w:r>
          </w:p>
        </w:tc>
      </w:tr>
      <w:tr w:rsidR="002834EA" w:rsidRPr="002834EA" w14:paraId="49960331" w14:textId="77777777" w:rsidTr="002834EA"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5699971" w14:textId="77777777" w:rsidR="002834EA" w:rsidRPr="006A186C" w:rsidRDefault="002834EA" w:rsidP="002834EA">
            <w:pPr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Other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F3052DF" w14:textId="77777777" w:rsidR="002834EA" w:rsidRPr="006A186C" w:rsidRDefault="002834EA" w:rsidP="002834EA">
            <w:pPr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Refer </w:t>
            </w:r>
            <w:hyperlink r:id="rId10" w:anchor="e1-2.1(5)" w:history="1">
              <w:r w:rsidRPr="006A186C">
                <w:rPr>
                  <w:rFonts w:ascii="Calibri" w:hAnsi="Calibri" w:cs="Calibri"/>
                  <w:sz w:val="16"/>
                  <w:szCs w:val="16"/>
                </w:rPr>
                <w:t>Part One, Article 2.1(5)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BE83882" w14:textId="77777777" w:rsidR="002834EA" w:rsidRPr="006A186C" w:rsidRDefault="002834EA" w:rsidP="000249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MotorSport NZ Office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6CCCB0A" w14:textId="77777777" w:rsidR="002834EA" w:rsidRPr="006A186C" w:rsidRDefault="002834EA" w:rsidP="000249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50 days prior</w:t>
            </w:r>
          </w:p>
        </w:tc>
      </w:tr>
      <w:tr w:rsidR="002834EA" w:rsidRPr="002834EA" w14:paraId="41153F98" w14:textId="77777777" w:rsidTr="002834EA"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B05505C" w14:textId="77777777" w:rsidR="002834EA" w:rsidRPr="006A186C" w:rsidRDefault="002834EA" w:rsidP="002834EA">
            <w:pPr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International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5E89FEE" w14:textId="77777777" w:rsidR="002834EA" w:rsidRPr="006A186C" w:rsidRDefault="002834EA" w:rsidP="002834EA">
            <w:pPr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Race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84C4461" w14:textId="77777777" w:rsidR="002834EA" w:rsidRPr="006A186C" w:rsidRDefault="002834EA" w:rsidP="000249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MotorSport NZ Office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0E80BB0" w14:textId="77777777" w:rsidR="002834EA" w:rsidRPr="006A186C" w:rsidRDefault="002834EA" w:rsidP="000249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90 days prior</w:t>
            </w:r>
          </w:p>
        </w:tc>
      </w:tr>
      <w:tr w:rsidR="002834EA" w:rsidRPr="002834EA" w14:paraId="0E4F71E0" w14:textId="77777777" w:rsidTr="002834EA"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7359032" w14:textId="77777777" w:rsidR="002834EA" w:rsidRPr="006A186C" w:rsidRDefault="002834EA" w:rsidP="002834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CE9B02C" w14:textId="77777777" w:rsidR="002834EA" w:rsidRPr="006A186C" w:rsidRDefault="002834EA" w:rsidP="002834EA">
            <w:pPr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Rally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C1851EF" w14:textId="77777777" w:rsidR="002834EA" w:rsidRPr="006A186C" w:rsidRDefault="002834EA" w:rsidP="000249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MotorSport NZ Office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C0C48BE" w14:textId="77777777" w:rsidR="002834EA" w:rsidRPr="006A186C" w:rsidRDefault="002834EA" w:rsidP="000249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180 days prior</w:t>
            </w:r>
          </w:p>
        </w:tc>
      </w:tr>
      <w:tr w:rsidR="002834EA" w:rsidRPr="002834EA" w14:paraId="2A71A2D5" w14:textId="77777777" w:rsidTr="002834EA"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8D0517B" w14:textId="77777777" w:rsidR="002834EA" w:rsidRPr="006A186C" w:rsidRDefault="002834EA" w:rsidP="002834EA">
            <w:pPr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National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5FB4F64" w14:textId="77777777" w:rsidR="002834EA" w:rsidRPr="006A186C" w:rsidRDefault="002834EA" w:rsidP="002834EA">
            <w:pPr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MSNZ Premier Championship Race or </w:t>
            </w:r>
          </w:p>
          <w:p w14:paraId="0AD28A84" w14:textId="4A6D8104" w:rsidR="002834EA" w:rsidRPr="006A186C" w:rsidRDefault="002834EA" w:rsidP="002834EA">
            <w:pPr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MSNZ Rally Championship Events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A18B196" w14:textId="77777777" w:rsidR="002834EA" w:rsidRPr="006A186C" w:rsidRDefault="002834EA" w:rsidP="000249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MotorSport NZ Office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06193D8" w14:textId="77777777" w:rsidR="002834EA" w:rsidRPr="006A186C" w:rsidRDefault="002834EA" w:rsidP="000249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50 days prior</w:t>
            </w:r>
          </w:p>
        </w:tc>
      </w:tr>
      <w:tr w:rsidR="002834EA" w:rsidRPr="002834EA" w14:paraId="3B02BDBF" w14:textId="77777777" w:rsidTr="002834EA"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480854A" w14:textId="77777777" w:rsidR="002834EA" w:rsidRPr="006A186C" w:rsidRDefault="002834EA" w:rsidP="002834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18665C3" w14:textId="77777777" w:rsidR="002834EA" w:rsidRPr="006A186C" w:rsidRDefault="002834EA" w:rsidP="002834EA">
            <w:pPr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All other Race or Rally Events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BFAC9AD" w14:textId="77777777" w:rsidR="002834EA" w:rsidRPr="006A186C" w:rsidRDefault="002834EA" w:rsidP="000249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Permit Issuing Steward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F17B18A" w14:textId="77777777" w:rsidR="002834EA" w:rsidRPr="006A186C" w:rsidRDefault="002834EA" w:rsidP="000249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50 days prior</w:t>
            </w:r>
          </w:p>
        </w:tc>
      </w:tr>
      <w:tr w:rsidR="002834EA" w:rsidRPr="002834EA" w14:paraId="5014404A" w14:textId="77777777" w:rsidTr="002834EA"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3360E38" w14:textId="77777777" w:rsidR="002834EA" w:rsidRPr="006A186C" w:rsidRDefault="002834EA" w:rsidP="002834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BCC5F45" w14:textId="77777777" w:rsidR="002834EA" w:rsidRPr="006A186C" w:rsidRDefault="002834EA" w:rsidP="002834EA">
            <w:pPr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Record Attempt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A6FCDAE" w14:textId="77777777" w:rsidR="002834EA" w:rsidRPr="006A186C" w:rsidRDefault="002834EA" w:rsidP="000249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MotorSport NZ Office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E32708A" w14:textId="77777777" w:rsidR="002834EA" w:rsidRPr="006A186C" w:rsidRDefault="002834EA" w:rsidP="000249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50 days prior</w:t>
            </w:r>
          </w:p>
        </w:tc>
      </w:tr>
      <w:tr w:rsidR="002834EA" w:rsidRPr="002834EA" w14:paraId="01C3A54B" w14:textId="77777777" w:rsidTr="002834EA"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3F32EC6" w14:textId="77777777" w:rsidR="002834EA" w:rsidRPr="006A186C" w:rsidRDefault="002834EA" w:rsidP="002834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3563E3F" w14:textId="77777777" w:rsidR="002834EA" w:rsidRPr="006A186C" w:rsidRDefault="002834EA" w:rsidP="002834EA">
            <w:pPr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Street Race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E9EA1F8" w14:textId="77777777" w:rsidR="002834EA" w:rsidRPr="006A186C" w:rsidRDefault="002834EA" w:rsidP="000249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MotorSport NZ Office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6B891F1" w14:textId="77777777" w:rsidR="002834EA" w:rsidRPr="006A186C" w:rsidRDefault="002834EA" w:rsidP="000249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60 days prior</w:t>
            </w:r>
          </w:p>
        </w:tc>
      </w:tr>
      <w:tr w:rsidR="002834EA" w:rsidRPr="002834EA" w14:paraId="6F6B94C3" w14:textId="77777777" w:rsidTr="002834EA"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9A8E073" w14:textId="77777777" w:rsidR="002834EA" w:rsidRPr="006A186C" w:rsidRDefault="002834EA" w:rsidP="002834EA">
            <w:pPr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ClubSport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EB76A14" w14:textId="77777777" w:rsidR="002834EA" w:rsidRPr="006A186C" w:rsidRDefault="002834EA" w:rsidP="002834EA">
            <w:pPr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All ClubSport Championships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D6D6AFE" w14:textId="77777777" w:rsidR="002834EA" w:rsidRPr="006A186C" w:rsidRDefault="002834EA" w:rsidP="000249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MotorSport NZ Office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9AE5124" w14:textId="77777777" w:rsidR="002834EA" w:rsidRPr="006A186C" w:rsidRDefault="002834EA" w:rsidP="000249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50 days prior</w:t>
            </w:r>
          </w:p>
        </w:tc>
      </w:tr>
      <w:tr w:rsidR="002834EA" w:rsidRPr="002834EA" w14:paraId="3AE23FAD" w14:textId="77777777" w:rsidTr="002834EA"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D36F002" w14:textId="77777777" w:rsidR="002834EA" w:rsidRPr="006A186C" w:rsidRDefault="002834EA" w:rsidP="002834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FA23740" w14:textId="77777777" w:rsidR="002834EA" w:rsidRPr="006A186C" w:rsidRDefault="002834EA" w:rsidP="002834EA">
            <w:pPr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Rallysprint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D2E4068" w14:textId="77777777" w:rsidR="002834EA" w:rsidRPr="006A186C" w:rsidRDefault="002834EA" w:rsidP="000249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Permit Issuing Steward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269AB6C" w14:textId="77777777" w:rsidR="002834EA" w:rsidRPr="006A186C" w:rsidRDefault="002834EA" w:rsidP="000249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30 days prior</w:t>
            </w:r>
          </w:p>
        </w:tc>
      </w:tr>
      <w:tr w:rsidR="002834EA" w:rsidRPr="002834EA" w14:paraId="1BEA35FF" w14:textId="77777777" w:rsidTr="002834EA"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4B1A9D7" w14:textId="77777777" w:rsidR="002834EA" w:rsidRPr="006A186C" w:rsidRDefault="002834EA" w:rsidP="002834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ECD5659" w14:textId="77777777" w:rsidR="002834EA" w:rsidRPr="006A186C" w:rsidRDefault="002834EA" w:rsidP="002834EA">
            <w:pPr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All other ClubSport Category Advanced and Basic Events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6768BD8" w14:textId="77777777" w:rsidR="002834EA" w:rsidRPr="006A186C" w:rsidRDefault="002834EA" w:rsidP="000249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Permit Issuing Steward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CDFAC85" w14:textId="77777777" w:rsidR="002834EA" w:rsidRPr="006A186C" w:rsidRDefault="002834EA" w:rsidP="000249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A186C">
              <w:rPr>
                <w:rFonts w:ascii="Calibri" w:hAnsi="Calibri" w:cs="Calibri"/>
                <w:sz w:val="16"/>
                <w:szCs w:val="16"/>
              </w:rPr>
              <w:t>20 days prior</w:t>
            </w:r>
          </w:p>
        </w:tc>
      </w:tr>
    </w:tbl>
    <w:p w14:paraId="7AA34BDC" w14:textId="49CF11D3" w:rsidR="00700BE5" w:rsidRPr="006A186C" w:rsidRDefault="00700BE5" w:rsidP="00700BE5">
      <w:pPr>
        <w:tabs>
          <w:tab w:val="left" w:pos="5850"/>
        </w:tabs>
        <w:rPr>
          <w:rFonts w:ascii="Calibri" w:hAnsi="Calibri" w:cs="Calibri"/>
          <w:sz w:val="18"/>
          <w:szCs w:val="18"/>
        </w:rPr>
      </w:pPr>
    </w:p>
    <w:sectPr w:rsidR="00700BE5" w:rsidRPr="006A186C" w:rsidSect="0068453B">
      <w:footerReference w:type="default" r:id="rId11"/>
      <w:headerReference w:type="first" r:id="rId12"/>
      <w:footerReference w:type="first" r:id="rId13"/>
      <w:type w:val="continuous"/>
      <w:pgSz w:w="11907" w:h="16840" w:code="9"/>
      <w:pgMar w:top="1200" w:right="851" w:bottom="323" w:left="851" w:header="426" w:footer="3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2685" w14:textId="77777777" w:rsidR="00276729" w:rsidRDefault="00276729">
      <w:r>
        <w:separator/>
      </w:r>
    </w:p>
  </w:endnote>
  <w:endnote w:type="continuationSeparator" w:id="0">
    <w:p w14:paraId="62FB65F1" w14:textId="77777777" w:rsidR="00276729" w:rsidRDefault="0027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F7F0" w14:textId="7705F03B" w:rsidR="00F12C66" w:rsidRPr="00074060" w:rsidRDefault="00074060" w:rsidP="00074060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E001–Permit Application </w:t>
    </w:r>
    <w:r w:rsidR="00481F91">
      <w:rPr>
        <w:rFonts w:ascii="Calibri" w:hAnsi="Calibri" w:cs="Calibri"/>
        <w:sz w:val="16"/>
        <w:szCs w:val="16"/>
      </w:rPr>
      <w:t>(01/21)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48AA" w14:textId="12CCA29D" w:rsidR="00FD064F" w:rsidRPr="00074060" w:rsidRDefault="00074060" w:rsidP="00074060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E001–Permit Application </w:t>
    </w:r>
    <w:r w:rsidR="00481F91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292F" w14:textId="77777777" w:rsidR="00276729" w:rsidRDefault="00276729">
      <w:r>
        <w:separator/>
      </w:r>
    </w:p>
  </w:footnote>
  <w:footnote w:type="continuationSeparator" w:id="0">
    <w:p w14:paraId="5AB83783" w14:textId="77777777" w:rsidR="00276729" w:rsidRDefault="00276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5922" w14:textId="41CF60E5" w:rsidR="0068453B" w:rsidRDefault="00276729" w:rsidP="0068453B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  <w:tab w:val="left" w:pos="5325"/>
      </w:tabs>
      <w:rPr>
        <w:color w:val="000000"/>
      </w:rPr>
    </w:pPr>
    <w:bookmarkStart w:id="0" w:name="_Hlk47438441"/>
    <w:bookmarkStart w:id="1" w:name="_Hlk47438442"/>
    <w:bookmarkStart w:id="2" w:name="_Hlk47438445"/>
    <w:bookmarkStart w:id="3" w:name="_Hlk47438446"/>
    <w:r>
      <w:rPr>
        <w:noProof/>
      </w:rPr>
      <w:pict w14:anchorId="4C32540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42" type="#_x0000_t202" style="position:absolute;left:0;text-align:left;margin-left:315.55pt;margin-top:-6.7pt;width:145.5pt;height:65.25pt;z-index: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" stroked="f">
          <v:textbox style="mso-next-textbox:#Text Box 2">
            <w:txbxContent>
              <w:p w14:paraId="3ED91364" w14:textId="77777777" w:rsidR="0068453B" w:rsidRPr="0068453B" w:rsidRDefault="0068453B" w:rsidP="0068453B">
                <w:pPr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b/>
                    <w:bCs/>
                    <w:color w:val="000000"/>
                    <w:sz w:val="15"/>
                    <w:szCs w:val="15"/>
                  </w:rPr>
                </w:pPr>
                <w:r w:rsidRPr="0068453B">
                  <w:rPr>
                    <w:rFonts w:ascii="Calibri" w:hAnsi="Calibri" w:cs="Calibri"/>
                    <w:b/>
                    <w:bCs/>
                    <w:color w:val="000000"/>
                    <w:sz w:val="15"/>
                    <w:szCs w:val="15"/>
                  </w:rPr>
                  <w:t>MotorSport New Zealand</w:t>
                </w:r>
              </w:p>
              <w:p w14:paraId="28C9A74A" w14:textId="77777777" w:rsidR="0068453B" w:rsidRPr="0068453B" w:rsidRDefault="0068453B" w:rsidP="0068453B">
                <w:pPr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color w:val="000000"/>
                    <w:sz w:val="15"/>
                    <w:szCs w:val="15"/>
                  </w:rPr>
                </w:pPr>
                <w:r w:rsidRPr="0068453B">
                  <w:rPr>
                    <w:rFonts w:ascii="Calibri" w:hAnsi="Calibri" w:cs="Calibri"/>
                    <w:color w:val="000000"/>
                    <w:sz w:val="15"/>
                    <w:szCs w:val="15"/>
                  </w:rPr>
                  <w:t xml:space="preserve">P O Box 133, Paraparaumu </w:t>
                </w:r>
                <w:r w:rsidRPr="0068453B">
                  <w:rPr>
                    <w:rFonts w:ascii="Calibri" w:hAnsi="Calibri" w:cs="Calibri"/>
                    <w:color w:val="000000"/>
                    <w:sz w:val="13"/>
                    <w:szCs w:val="13"/>
                  </w:rPr>
                  <w:t>5254</w:t>
                </w:r>
              </w:p>
              <w:p w14:paraId="5B23920E" w14:textId="77777777" w:rsidR="0068453B" w:rsidRPr="0068453B" w:rsidRDefault="0068453B" w:rsidP="0068453B">
                <w:pPr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color w:val="000000"/>
                    <w:sz w:val="15"/>
                    <w:szCs w:val="15"/>
                  </w:rPr>
                </w:pPr>
                <w:r w:rsidRPr="0068453B">
                  <w:rPr>
                    <w:rFonts w:ascii="Calibri" w:hAnsi="Calibri" w:cs="Calibri"/>
                    <w:color w:val="000000"/>
                    <w:sz w:val="15"/>
                    <w:szCs w:val="15"/>
                  </w:rPr>
                  <w:t xml:space="preserve">102a Kapiti Road, Paraparaumu </w:t>
                </w:r>
                <w:r w:rsidRPr="0068453B">
                  <w:rPr>
                    <w:rFonts w:ascii="Calibri" w:hAnsi="Calibri" w:cs="Calibri"/>
                    <w:color w:val="000000"/>
                    <w:sz w:val="13"/>
                    <w:szCs w:val="13"/>
                  </w:rPr>
                  <w:t>5032</w:t>
                </w:r>
              </w:p>
              <w:p w14:paraId="7EA70A8F" w14:textId="77777777" w:rsidR="0068453B" w:rsidRPr="0068453B" w:rsidRDefault="0068453B" w:rsidP="0068453B">
                <w:pPr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color w:val="000000"/>
                    <w:sz w:val="15"/>
                    <w:szCs w:val="15"/>
                  </w:rPr>
                </w:pPr>
                <w:r w:rsidRPr="0068453B">
                  <w:rPr>
                    <w:rFonts w:ascii="Calibri" w:hAnsi="Calibri" w:cs="Calibri"/>
                    <w:color w:val="000000"/>
                    <w:sz w:val="15"/>
                    <w:szCs w:val="15"/>
                  </w:rPr>
                  <w:t>+64 4 815 8015</w:t>
                </w:r>
              </w:p>
              <w:p w14:paraId="694D0A3B" w14:textId="77777777" w:rsidR="0068453B" w:rsidRPr="0068453B" w:rsidRDefault="0068453B" w:rsidP="0068453B">
                <w:pPr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color w:val="000000"/>
                    <w:sz w:val="15"/>
                    <w:szCs w:val="15"/>
                  </w:rPr>
                </w:pPr>
                <w:r w:rsidRPr="0068453B">
                  <w:rPr>
                    <w:rFonts w:ascii="Calibri" w:hAnsi="Calibri" w:cs="Calibri"/>
                    <w:color w:val="000000"/>
                    <w:sz w:val="15"/>
                    <w:szCs w:val="15"/>
                  </w:rPr>
                  <w:t>www.motorsport.org.nz</w:t>
                </w:r>
              </w:p>
              <w:p w14:paraId="4B8E640E" w14:textId="10E9158F" w:rsidR="0068453B" w:rsidRPr="0068453B" w:rsidRDefault="00C44BBC" w:rsidP="0068453B">
                <w:pPr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color w:val="000000"/>
                    <w:sz w:val="15"/>
                    <w:szCs w:val="15"/>
                  </w:rPr>
                </w:pPr>
                <w:r>
                  <w:rPr>
                    <w:rFonts w:ascii="Calibri" w:hAnsi="Calibri" w:cs="Calibri"/>
                    <w:color w:val="000000"/>
                    <w:sz w:val="15"/>
                    <w:szCs w:val="15"/>
                  </w:rPr>
                  <w:t>events</w:t>
                </w:r>
                <w:r w:rsidR="0068453B" w:rsidRPr="0068453B">
                  <w:rPr>
                    <w:rFonts w:ascii="Calibri" w:hAnsi="Calibri" w:cs="Calibri"/>
                    <w:color w:val="000000"/>
                    <w:sz w:val="15"/>
                    <w:szCs w:val="15"/>
                  </w:rPr>
                  <w:t>@motorsport.org.nz</w:t>
                </w:r>
              </w:p>
            </w:txbxContent>
          </v:textbox>
          <w10:wrap type="square"/>
        </v:shape>
      </w:pict>
    </w:r>
    <w:r>
      <w:rPr>
        <w:noProof/>
      </w:rPr>
      <w:pict w14:anchorId="4B850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1041" type="#_x0000_t75" alt="FIA MASTER PNG" style="position:absolute;left:0;text-align:left;margin-left:460.85pt;margin-top:3.45pt;width:67.9pt;height:43.45pt;z-index: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margin;mso-height-relative:margin">
          <v:imagedata r:id="rId1" o:title="FIA MASTER PNG"/>
        </v:shape>
      </w:pict>
    </w:r>
    <w:r>
      <w:rPr>
        <w:noProof/>
      </w:rPr>
      <w:pict w14:anchorId="611CA701">
        <v:shape id="image2.png" o:spid="_x0000_s1040" type="#_x0000_t75" style="position:absolute;left:0;text-align:left;margin-left:-2.55pt;margin-top:1.4pt;width:202.4pt;height:52.3pt;z-index: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margin;mso-height-relative:margin">
          <v:imagedata r:id="rId2" o:title=""/>
        </v:shape>
      </w:pict>
    </w:r>
    <w:r w:rsidR="0068453B">
      <w:rPr>
        <w:color w:val="000000"/>
      </w:rPr>
      <w:t xml:space="preserve"> </w:t>
    </w:r>
    <w:r w:rsidR="0068453B">
      <w:rPr>
        <w:color w:val="000000"/>
      </w:rPr>
      <w:tab/>
    </w:r>
    <w:r w:rsidR="0068453B">
      <w:rPr>
        <w:color w:val="000000"/>
      </w:rPr>
      <w:tab/>
    </w:r>
    <w:r w:rsidR="0068453B">
      <w:rPr>
        <w:color w:val="000000"/>
      </w:rPr>
      <w:tab/>
    </w:r>
    <w:r w:rsidR="0068453B">
      <w:rPr>
        <w:color w:val="000000"/>
      </w:rPr>
      <w:tab/>
    </w:r>
    <w:r w:rsidR="0068453B">
      <w:rPr>
        <w:color w:val="000000"/>
      </w:rPr>
      <w:tab/>
    </w:r>
  </w:p>
  <w:p w14:paraId="38E54458" w14:textId="77777777" w:rsidR="0068453B" w:rsidRDefault="0068453B" w:rsidP="006845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left" w:pos="4575"/>
        <w:tab w:val="left" w:pos="5325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4E7BB963" w14:textId="77777777" w:rsidR="0068453B" w:rsidRDefault="0068453B" w:rsidP="0068453B">
    <w:pPr>
      <w:pBdr>
        <w:top w:val="nil"/>
        <w:left w:val="nil"/>
        <w:bottom w:val="nil"/>
        <w:right w:val="nil"/>
        <w:between w:val="nil"/>
      </w:pBdr>
      <w:tabs>
        <w:tab w:val="left" w:pos="4740"/>
        <w:tab w:val="left" w:pos="5175"/>
        <w:tab w:val="left" w:pos="5445"/>
        <w:tab w:val="left" w:pos="603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7B83E77F" w14:textId="77777777" w:rsidR="0068453B" w:rsidRDefault="0068453B" w:rsidP="0068453B">
    <w:pPr>
      <w:pStyle w:val="Header"/>
      <w:jc w:val="center"/>
    </w:pPr>
  </w:p>
  <w:p w14:paraId="0E54FFDB" w14:textId="77777777" w:rsidR="0068453B" w:rsidRPr="001F43CE" w:rsidRDefault="0068453B" w:rsidP="0068453B">
    <w:pPr>
      <w:pStyle w:val="Header"/>
    </w:pPr>
  </w:p>
  <w:p w14:paraId="02411C17" w14:textId="72BFB03D" w:rsidR="00E07EC2" w:rsidRPr="0068453B" w:rsidRDefault="00E07EC2" w:rsidP="0068453B">
    <w:pPr>
      <w:pStyle w:val="Header"/>
    </w:pPr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93ED4"/>
    <w:multiLevelType w:val="singleLevel"/>
    <w:tmpl w:val="081EA69C"/>
    <w:lvl w:ilvl="0">
      <w:start w:val="1"/>
      <w:numFmt w:val="lowerLetter"/>
      <w:lvlText w:val="(%1)"/>
      <w:legacy w:legacy="1" w:legacySpace="0" w:legacyIndent="357"/>
      <w:lvlJc w:val="left"/>
      <w:pPr>
        <w:ind w:left="357" w:hanging="357"/>
      </w:p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7645"/>
    <w:rsid w:val="00010F46"/>
    <w:rsid w:val="00011713"/>
    <w:rsid w:val="00024942"/>
    <w:rsid w:val="00026D83"/>
    <w:rsid w:val="00034AA8"/>
    <w:rsid w:val="00043D8C"/>
    <w:rsid w:val="00044E15"/>
    <w:rsid w:val="00056960"/>
    <w:rsid w:val="00063D55"/>
    <w:rsid w:val="00074060"/>
    <w:rsid w:val="000A6FE5"/>
    <w:rsid w:val="000C634F"/>
    <w:rsid w:val="000D410C"/>
    <w:rsid w:val="000D57DC"/>
    <w:rsid w:val="00100B5B"/>
    <w:rsid w:val="001176A5"/>
    <w:rsid w:val="00152A45"/>
    <w:rsid w:val="001729F5"/>
    <w:rsid w:val="00174012"/>
    <w:rsid w:val="00176FC8"/>
    <w:rsid w:val="001806E6"/>
    <w:rsid w:val="00181EBE"/>
    <w:rsid w:val="001A213E"/>
    <w:rsid w:val="001A234E"/>
    <w:rsid w:val="001B58C5"/>
    <w:rsid w:val="001E6879"/>
    <w:rsid w:val="001F3489"/>
    <w:rsid w:val="001F4907"/>
    <w:rsid w:val="001F66D8"/>
    <w:rsid w:val="00201E24"/>
    <w:rsid w:val="002378E4"/>
    <w:rsid w:val="0024304B"/>
    <w:rsid w:val="00273ADC"/>
    <w:rsid w:val="00276729"/>
    <w:rsid w:val="002834EA"/>
    <w:rsid w:val="002B1D57"/>
    <w:rsid w:val="002C2964"/>
    <w:rsid w:val="002C364F"/>
    <w:rsid w:val="002D28F5"/>
    <w:rsid w:val="002D3A81"/>
    <w:rsid w:val="002E4AD4"/>
    <w:rsid w:val="002E71E2"/>
    <w:rsid w:val="003000D1"/>
    <w:rsid w:val="003036B8"/>
    <w:rsid w:val="00306845"/>
    <w:rsid w:val="00327F1B"/>
    <w:rsid w:val="00333831"/>
    <w:rsid w:val="00357B2F"/>
    <w:rsid w:val="003727B0"/>
    <w:rsid w:val="003728B6"/>
    <w:rsid w:val="00375E50"/>
    <w:rsid w:val="00391A56"/>
    <w:rsid w:val="003A10DC"/>
    <w:rsid w:val="003F2CF9"/>
    <w:rsid w:val="00410285"/>
    <w:rsid w:val="004305C3"/>
    <w:rsid w:val="004473AB"/>
    <w:rsid w:val="004626FB"/>
    <w:rsid w:val="00473A2E"/>
    <w:rsid w:val="00481F91"/>
    <w:rsid w:val="004B00E8"/>
    <w:rsid w:val="004D0D3F"/>
    <w:rsid w:val="004E42D5"/>
    <w:rsid w:val="004E5E92"/>
    <w:rsid w:val="004F0288"/>
    <w:rsid w:val="00522476"/>
    <w:rsid w:val="00551767"/>
    <w:rsid w:val="00551C47"/>
    <w:rsid w:val="005854B3"/>
    <w:rsid w:val="005A0183"/>
    <w:rsid w:val="005C7027"/>
    <w:rsid w:val="005D080C"/>
    <w:rsid w:val="005F3303"/>
    <w:rsid w:val="00604190"/>
    <w:rsid w:val="00635147"/>
    <w:rsid w:val="00637147"/>
    <w:rsid w:val="00642690"/>
    <w:rsid w:val="00657BE0"/>
    <w:rsid w:val="006627BE"/>
    <w:rsid w:val="00674E7B"/>
    <w:rsid w:val="0068453B"/>
    <w:rsid w:val="00696C4E"/>
    <w:rsid w:val="006A186C"/>
    <w:rsid w:val="006A5687"/>
    <w:rsid w:val="006A5FEC"/>
    <w:rsid w:val="006B4E41"/>
    <w:rsid w:val="006B500F"/>
    <w:rsid w:val="006B6BD6"/>
    <w:rsid w:val="006C2626"/>
    <w:rsid w:val="00700BE5"/>
    <w:rsid w:val="00705660"/>
    <w:rsid w:val="0071145F"/>
    <w:rsid w:val="00777992"/>
    <w:rsid w:val="00790B69"/>
    <w:rsid w:val="007A1DBE"/>
    <w:rsid w:val="007A40CC"/>
    <w:rsid w:val="007A635B"/>
    <w:rsid w:val="007B1129"/>
    <w:rsid w:val="007C76D0"/>
    <w:rsid w:val="007C7A05"/>
    <w:rsid w:val="007D3625"/>
    <w:rsid w:val="007E507E"/>
    <w:rsid w:val="007E5592"/>
    <w:rsid w:val="008277E3"/>
    <w:rsid w:val="008504AA"/>
    <w:rsid w:val="00860DFF"/>
    <w:rsid w:val="00861668"/>
    <w:rsid w:val="00866750"/>
    <w:rsid w:val="008739AB"/>
    <w:rsid w:val="008903D4"/>
    <w:rsid w:val="008A4413"/>
    <w:rsid w:val="008A7760"/>
    <w:rsid w:val="008B4DA8"/>
    <w:rsid w:val="008E082A"/>
    <w:rsid w:val="009051D7"/>
    <w:rsid w:val="00917645"/>
    <w:rsid w:val="00922295"/>
    <w:rsid w:val="00926D8C"/>
    <w:rsid w:val="00932512"/>
    <w:rsid w:val="00933ACA"/>
    <w:rsid w:val="009549D5"/>
    <w:rsid w:val="00965089"/>
    <w:rsid w:val="00970534"/>
    <w:rsid w:val="0097126F"/>
    <w:rsid w:val="009760C9"/>
    <w:rsid w:val="009A088D"/>
    <w:rsid w:val="009A7534"/>
    <w:rsid w:val="009B1922"/>
    <w:rsid w:val="009D53EF"/>
    <w:rsid w:val="009F2A4C"/>
    <w:rsid w:val="009F526D"/>
    <w:rsid w:val="009F7321"/>
    <w:rsid w:val="00A04770"/>
    <w:rsid w:val="00A0771F"/>
    <w:rsid w:val="00A136D1"/>
    <w:rsid w:val="00A476BC"/>
    <w:rsid w:val="00A51747"/>
    <w:rsid w:val="00A71CFD"/>
    <w:rsid w:val="00AA45CF"/>
    <w:rsid w:val="00AB4137"/>
    <w:rsid w:val="00AC251D"/>
    <w:rsid w:val="00AD05F3"/>
    <w:rsid w:val="00AE38E1"/>
    <w:rsid w:val="00AF605D"/>
    <w:rsid w:val="00AF7726"/>
    <w:rsid w:val="00B10FD9"/>
    <w:rsid w:val="00B31324"/>
    <w:rsid w:val="00B4141F"/>
    <w:rsid w:val="00B5533D"/>
    <w:rsid w:val="00B710B6"/>
    <w:rsid w:val="00B7311A"/>
    <w:rsid w:val="00B8740D"/>
    <w:rsid w:val="00B94B65"/>
    <w:rsid w:val="00BA18D9"/>
    <w:rsid w:val="00BB7469"/>
    <w:rsid w:val="00BF3961"/>
    <w:rsid w:val="00BF67C5"/>
    <w:rsid w:val="00C00427"/>
    <w:rsid w:val="00C12A98"/>
    <w:rsid w:val="00C44153"/>
    <w:rsid w:val="00C44BBC"/>
    <w:rsid w:val="00C5195A"/>
    <w:rsid w:val="00C679A2"/>
    <w:rsid w:val="00C779A7"/>
    <w:rsid w:val="00C90E5C"/>
    <w:rsid w:val="00CA732B"/>
    <w:rsid w:val="00CB7770"/>
    <w:rsid w:val="00CC12D0"/>
    <w:rsid w:val="00CD17A2"/>
    <w:rsid w:val="00CD4A16"/>
    <w:rsid w:val="00CF1554"/>
    <w:rsid w:val="00CF1BE4"/>
    <w:rsid w:val="00CF7ECE"/>
    <w:rsid w:val="00D00F68"/>
    <w:rsid w:val="00D21378"/>
    <w:rsid w:val="00D26C0C"/>
    <w:rsid w:val="00D272E7"/>
    <w:rsid w:val="00D47AC3"/>
    <w:rsid w:val="00D55742"/>
    <w:rsid w:val="00D57F76"/>
    <w:rsid w:val="00D62890"/>
    <w:rsid w:val="00DB48A7"/>
    <w:rsid w:val="00DC79ED"/>
    <w:rsid w:val="00DD0799"/>
    <w:rsid w:val="00DD21FE"/>
    <w:rsid w:val="00DE6050"/>
    <w:rsid w:val="00E0039A"/>
    <w:rsid w:val="00E07EC2"/>
    <w:rsid w:val="00E70D8E"/>
    <w:rsid w:val="00E77380"/>
    <w:rsid w:val="00E8285F"/>
    <w:rsid w:val="00E8321F"/>
    <w:rsid w:val="00EB423C"/>
    <w:rsid w:val="00ED2B2B"/>
    <w:rsid w:val="00EE3964"/>
    <w:rsid w:val="00F10B59"/>
    <w:rsid w:val="00F12C66"/>
    <w:rsid w:val="00F131FE"/>
    <w:rsid w:val="00F67001"/>
    <w:rsid w:val="00FB57DE"/>
    <w:rsid w:val="00FB60BF"/>
    <w:rsid w:val="00FC619C"/>
    <w:rsid w:val="00F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2EAD6D"/>
  <w15:docId w15:val="{5BD831DF-3D05-4AFE-BF69-ED7DAB6D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76D0"/>
    <w:pPr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pPr>
      <w:keepNext/>
      <w:tabs>
        <w:tab w:val="right" w:leader="dot" w:pos="2443"/>
      </w:tabs>
      <w:spacing w:after="120"/>
      <w:outlineLvl w:val="1"/>
    </w:pPr>
    <w:rPr>
      <w:rFonts w:ascii="Univers" w:hAnsi="Univers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leader="dot" w:pos="5954"/>
        <w:tab w:val="left" w:pos="6237"/>
        <w:tab w:val="right" w:leader="dot" w:pos="8080"/>
      </w:tabs>
      <w:spacing w:before="120"/>
      <w:ind w:right="317"/>
    </w:pPr>
  </w:style>
  <w:style w:type="paragraph" w:styleId="BodyText2">
    <w:name w:val="Body Text 2"/>
    <w:basedOn w:val="Normal"/>
    <w:pPr>
      <w:spacing w:after="120"/>
    </w:pPr>
    <w:rPr>
      <w:rFonts w:ascii="Univers" w:hAnsi="Univers"/>
    </w:rPr>
  </w:style>
  <w:style w:type="paragraph" w:styleId="BodyText3">
    <w:name w:val="Body Text 3"/>
    <w:basedOn w:val="Normal"/>
    <w:pPr>
      <w:tabs>
        <w:tab w:val="right" w:leader="dot" w:pos="5529"/>
        <w:tab w:val="left" w:pos="5812"/>
        <w:tab w:val="right" w:leader="dot" w:pos="10807"/>
      </w:tabs>
    </w:pPr>
    <w:rPr>
      <w:rFonts w:ascii="Univers" w:hAnsi="Univers"/>
    </w:rPr>
  </w:style>
  <w:style w:type="paragraph" w:styleId="Title">
    <w:name w:val="Title"/>
    <w:basedOn w:val="Normal"/>
    <w:qFormat/>
    <w:pPr>
      <w:spacing w:after="120"/>
      <w:jc w:val="center"/>
    </w:pPr>
    <w:rPr>
      <w:rFonts w:ascii="Univers" w:hAnsi="Univers"/>
      <w:b/>
      <w:sz w:val="36"/>
    </w:rPr>
  </w:style>
  <w:style w:type="paragraph" w:styleId="Caption">
    <w:name w:val="caption"/>
    <w:basedOn w:val="Normal"/>
    <w:next w:val="Normal"/>
    <w:qFormat/>
    <w:pPr>
      <w:spacing w:before="40"/>
      <w:jc w:val="center"/>
    </w:pPr>
    <w:rPr>
      <w:rFonts w:ascii="Univers" w:hAnsi="Univers"/>
      <w:b/>
      <w:caps/>
    </w:rPr>
  </w:style>
  <w:style w:type="character" w:customStyle="1" w:styleId="HeaderChar">
    <w:name w:val="Header Char"/>
    <w:link w:val="Header"/>
    <w:locked/>
    <w:rsid w:val="00861668"/>
    <w:rPr>
      <w:rFonts w:ascii="Univers (W1)" w:hAnsi="Univers (W1)"/>
      <w:sz w:val="24"/>
      <w:lang w:val="en-GB" w:eastAsia="en-US" w:bidi="ar-SA"/>
    </w:rPr>
  </w:style>
  <w:style w:type="table" w:styleId="TableGrid">
    <w:name w:val="Table Grid"/>
    <w:basedOn w:val="TableNormal"/>
    <w:rsid w:val="00861668"/>
    <w:pPr>
      <w:keepLines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semiHidden/>
    <w:locked/>
    <w:rsid w:val="00F12C66"/>
    <w:rPr>
      <w:rFonts w:ascii="Univers (W1)" w:hAnsi="Univers (W1)"/>
      <w:sz w:val="24"/>
      <w:lang w:val="en-GB" w:eastAsia="en-US" w:bidi="ar-SA"/>
    </w:rPr>
  </w:style>
  <w:style w:type="character" w:customStyle="1" w:styleId="list-bg-gray">
    <w:name w:val="list-bg-gray"/>
    <w:rsid w:val="002834EA"/>
  </w:style>
  <w:style w:type="character" w:styleId="Hyperlink">
    <w:name w:val="Hyperlink"/>
    <w:uiPriority w:val="99"/>
    <w:semiHidden/>
    <w:unhideWhenUsed/>
    <w:rsid w:val="00283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manual.motorsport.org.nz/index.php/knowledgebase/36-1-3-schedule-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95363-F89D-4334-8117-EB09DC1D5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E528F-A92F-4CBD-AAC9-CE8E2D3CA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81807B-AC73-42A7-B755-FE7649A67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ORGANISING PERMIT APPLICATION FORM</vt:lpstr>
    </vt:vector>
  </TitlesOfParts>
  <Company>Motorsport New Zealand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ORGANISING PERMIT APPLICATION FORM</dc:title>
  <dc:creator>Cassandra</dc:creator>
  <cp:lastModifiedBy>Raewyn Burke</cp:lastModifiedBy>
  <cp:revision>2</cp:revision>
  <cp:lastPrinted>2019-11-29T01:28:00Z</cp:lastPrinted>
  <dcterms:created xsi:type="dcterms:W3CDTF">2021-12-20T00:22:00Z</dcterms:created>
  <dcterms:modified xsi:type="dcterms:W3CDTF">2021-12-20T00:22:00Z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